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4A940AFC" w:rsidR="00F16A3D" w:rsidRDefault="00C5590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40831FE" w14:textId="78E482ED" w:rsidR="007C0E3A" w:rsidRDefault="00F16A3D" w:rsidP="007C0E3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7C0E3A" w:rsidRPr="00AF558C" w14:paraId="363F7700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972B371" w14:textId="77777777" w:rsidR="007C0E3A" w:rsidRPr="005B5815" w:rsidRDefault="007C0E3A" w:rsidP="00BB5D9B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05ACB8C" w14:textId="77777777" w:rsidR="007C0E3A" w:rsidRPr="00AF558C" w:rsidRDefault="007C0E3A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C0E3A" w:rsidRPr="00AF558C" w14:paraId="4453DF9B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BC51D3C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60617046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3FF4DAF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1375011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0B61D84" w14:textId="1071859A" w:rsidR="007C0E3A" w:rsidRPr="00325BBB" w:rsidRDefault="00C55905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00983364" w:edGrp="everyone" w:colFirst="1" w:colLast="1"/>
            <w:permStart w:id="921336044" w:edGrp="everyone" w:colFirst="3" w:colLast="3"/>
            <w:permEnd w:id="606170466"/>
            <w:r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274E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="007C0E3A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597337C" w14:textId="77777777" w:rsidR="007C0E3A" w:rsidRPr="00AF558C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49EF06A" w14:textId="77777777" w:rsidR="007C0E3A" w:rsidRPr="006F37E1" w:rsidRDefault="007C0E3A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07A0093" w14:textId="77777777" w:rsidR="007C0E3A" w:rsidRPr="00AF558C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4BE868F2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AB7823C" w14:textId="50B883C3" w:rsidR="007C0E3A" w:rsidRPr="006F37E1" w:rsidRDefault="007C0E3A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296120320" w:edGrp="everyone" w:colFirst="1" w:colLast="1"/>
            <w:permStart w:id="746665357" w:edGrp="everyone" w:colFirst="3" w:colLast="3"/>
            <w:permEnd w:id="1500983364"/>
            <w:permEnd w:id="92133604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5590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C55905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D0BF816" w14:textId="77777777" w:rsidR="007C0E3A" w:rsidRPr="006F37E1" w:rsidRDefault="007C0E3A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F3937FD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125B024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DE316A4" w14:textId="77777777" w:rsidR="007C0E3A" w:rsidRPr="00AF558C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05FD960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E0EDDD0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5429805" w:edGrp="everyone" w:colFirst="1" w:colLast="1"/>
            <w:permEnd w:id="296120320"/>
            <w:permEnd w:id="74666535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B603C7F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5D586547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704AE0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7513668" w:edGrp="everyone" w:colFirst="1" w:colLast="1"/>
            <w:permStart w:id="290329184" w:edGrp="everyone" w:colFirst="3" w:colLast="3"/>
            <w:permEnd w:id="145429805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AF55B27" w14:textId="77777777" w:rsidR="007C0E3A" w:rsidRPr="00AF558C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1B6B0AD" w14:textId="53C27F2A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8A49797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41D78C25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3324483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67270115" w:edGrp="everyone" w:colFirst="1" w:colLast="1"/>
            <w:permEnd w:id="137513668"/>
            <w:permEnd w:id="29032918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A7B28C2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1A58FBF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5282FFA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18829654" w:edGrp="everyone" w:colFirst="1" w:colLast="1"/>
            <w:permStart w:id="974142145" w:edGrp="everyone" w:colFirst="3" w:colLast="3"/>
            <w:permEnd w:id="86727011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1C536B3" w14:textId="77777777" w:rsidR="007C0E3A" w:rsidRPr="00AF558C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5D069AA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7726352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031A43DF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2C7B90D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09330354" w:edGrp="everyone" w:colFirst="6" w:colLast="6"/>
            <w:permEnd w:id="918829654"/>
            <w:permEnd w:id="9741421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9361858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3132501" w14:textId="77777777" w:rsidR="007C0E3A" w:rsidRPr="00990A8D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936185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0416304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07F65D1" w14:textId="77777777" w:rsidR="007C0E3A" w:rsidRPr="00990A8D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0416304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225490061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2271BD39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549006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61582148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0074F353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158214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608403321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1A772CC" w14:textId="77777777" w:rsidR="007C0E3A" w:rsidRPr="00990A8D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0840332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FEBC611" w14:textId="77777777" w:rsidR="007C0E3A" w:rsidRPr="00990A8D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809330354"/>
      <w:tr w:rsidR="007C0E3A" w:rsidRPr="00AF558C" w14:paraId="5FE292FC" w14:textId="77777777" w:rsidTr="00622F83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43D5495" w14:textId="77672E86" w:rsidR="007C0E3A" w:rsidRPr="00990A8D" w:rsidRDefault="003C1024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C55905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  </w:t>
            </w:r>
            <w:permStart w:id="971003804" w:edGrp="everyone"/>
            <w:proofErr w:type="gramEnd"/>
            <w:r w:rsidR="001F00C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F00C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1F00C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7100380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122DAE3F" w14:textId="77777777" w:rsidR="007C0E3A" w:rsidRDefault="007C0E3A" w:rsidP="007C0E3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D8256D6" w14:textId="77777777" w:rsidR="007C0E3A" w:rsidRDefault="007C0E3A" w:rsidP="007C0E3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7C0E3A" w:rsidRPr="00AF558C" w14:paraId="5BF8CDC1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C4A598A" w14:textId="77777777" w:rsidR="007C0E3A" w:rsidRPr="00990A8D" w:rsidRDefault="007C0E3A" w:rsidP="00BB5D9B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B59B81C" w14:textId="77777777" w:rsidR="007C0E3A" w:rsidRPr="00AF558C" w:rsidRDefault="007C0E3A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C0E3A" w:rsidRPr="00AF558C" w14:paraId="531BFB70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2FA5F2B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7036679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A21F0B5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6EDFCEBD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389CD8D" w14:textId="4E6F28D5" w:rsidR="007C0E3A" w:rsidRPr="00325BBB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84053183" w:edGrp="everyone" w:colFirst="1" w:colLast="1"/>
            <w:permEnd w:id="37036679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55905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89FA093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01499F33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B0B105D" w14:textId="1E2E65F7" w:rsidR="007C0E3A" w:rsidRPr="006F37E1" w:rsidRDefault="007C0E3A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510475247" w:edGrp="everyone" w:colFirst="1" w:colLast="1"/>
            <w:permStart w:id="795418126" w:edGrp="everyone" w:colFirst="3" w:colLast="3"/>
            <w:permEnd w:id="48405318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55905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C55905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27F8240" w14:textId="77777777" w:rsidR="007C0E3A" w:rsidRPr="006F37E1" w:rsidRDefault="007C0E3A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0B48926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68FE3D9C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C8E7C75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5A0A70B2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6D2366" w14:textId="77777777" w:rsidR="007C0E3A" w:rsidRPr="006F37E1" w:rsidRDefault="007C0E3A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902501591" w:edGrp="everyone" w:colFirst="1" w:colLast="1"/>
            <w:permStart w:id="1938906277" w:edGrp="everyone" w:colFirst="3" w:colLast="3"/>
            <w:permEnd w:id="1510475247"/>
            <w:permEnd w:id="79541812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5F3B88C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1FBDCEA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656C683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C0E3A" w:rsidRPr="00AF558C" w14:paraId="39444AF9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D924616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63935068" w:edGrp="everyone" w:colFirst="5" w:colLast="5"/>
            <w:permEnd w:id="902501591"/>
            <w:permEnd w:id="193890627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74161757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97A9A2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4161757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45787965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8539E6C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5787965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749422974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0AF13E4C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4942297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08628042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3EFB1C3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sz w:val="18"/>
                <w:szCs w:val="18"/>
              </w:rPr>
            </w:r>
            <w:r w:rsidR="0069527B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62804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D8382F7" w14:textId="77777777" w:rsidR="007C0E3A" w:rsidRPr="006F37E1" w:rsidRDefault="007C0E3A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63935068"/>
    </w:tbl>
    <w:p w14:paraId="0BFCF512" w14:textId="77777777" w:rsidR="007C0E3A" w:rsidRDefault="007C0E3A" w:rsidP="007C0E3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AAC4E05" w14:textId="77777777" w:rsidR="00622F83" w:rsidRPr="00E4044D" w:rsidRDefault="00622F83" w:rsidP="00622F83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2F83" w:rsidRPr="00AF558C" w14:paraId="4E9462C4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F39D7AF" w14:textId="77777777" w:rsidR="00622F83" w:rsidRPr="00252F13" w:rsidRDefault="00622F83" w:rsidP="00BB5D9B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3913FB17" w14:textId="77777777" w:rsidR="00622F83" w:rsidRPr="00AF558C" w:rsidRDefault="00622F83" w:rsidP="0099721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22F83" w:rsidRPr="00AF558C" w14:paraId="0E5A917A" w14:textId="77777777" w:rsidTr="00B14E75">
        <w:trPr>
          <w:trHeight w:hRule="exact" w:val="630"/>
        </w:trPr>
        <w:tc>
          <w:tcPr>
            <w:tcW w:w="10632" w:type="dxa"/>
            <w:shd w:val="clear" w:color="auto" w:fill="auto"/>
            <w:vAlign w:val="center"/>
          </w:tcPr>
          <w:p w14:paraId="204EEDD8" w14:textId="20A33503" w:rsidR="00622F83" w:rsidRPr="00B14E75" w:rsidRDefault="00B14E75" w:rsidP="0099721F">
            <w:pPr>
              <w:rPr>
                <w:rFonts w:ascii="Regular Regular" w:hAnsi="Regular Regular"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Venho</w:t>
            </w:r>
            <w:r w:rsidRPr="00B14E75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>requerer a</w:t>
            </w:r>
            <w:r w:rsidRPr="00B14E75">
              <w:rPr>
                <w:rFonts w:ascii="Regular Regular" w:hAnsi="Regular Regular"/>
                <w:b/>
                <w:sz w:val="18"/>
                <w:szCs w:val="18"/>
              </w:rPr>
              <w:t xml:space="preserve"> realização da vistoria de segurança/salubridade ou arranjo estético </w:t>
            </w:r>
            <w:r w:rsidRPr="00B14E75">
              <w:rPr>
                <w:rFonts w:ascii="Regular Regular" w:hAnsi="Regular Regular"/>
                <w:sz w:val="18"/>
                <w:szCs w:val="18"/>
              </w:rPr>
              <w:t>para o prédio abaixo identificado:</w:t>
            </w:r>
          </w:p>
          <w:p w14:paraId="1E0058C7" w14:textId="4F35884E" w:rsidR="00B14E75" w:rsidRPr="00B14E75" w:rsidRDefault="00B14E75" w:rsidP="0099721F">
            <w:pPr>
              <w:rPr>
                <w:rFonts w:ascii="Regular Regular" w:hAnsi="Regular Regular"/>
                <w:b/>
                <w:sz w:val="16"/>
                <w:szCs w:val="16"/>
              </w:rPr>
            </w:pPr>
            <w:r w:rsidRPr="00B14E75">
              <w:rPr>
                <w:rFonts w:ascii="Regular Regular" w:hAnsi="Regular Regular"/>
                <w:sz w:val="16"/>
                <w:szCs w:val="16"/>
              </w:rPr>
              <w:t xml:space="preserve">[nos termos do artigo 90.º do Decreto-Lei n.º 555/99 de 16 de dezembro, com a redação que lhe foi dada pelo </w:t>
            </w:r>
            <w:hyperlink r:id="rId7" w:history="1">
              <w:r w:rsidRPr="00B14E75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Decreto-Lei n.º 136/2014 de 09 de setembro</w:t>
              </w:r>
            </w:hyperlink>
            <w:r w:rsidRPr="00B14E75">
              <w:rPr>
                <w:rFonts w:ascii="Regular Regular" w:hAnsi="Regular Regular" w:cs="Arial"/>
                <w:sz w:val="16"/>
                <w:szCs w:val="16"/>
              </w:rPr>
              <w:t xml:space="preserve"> </w:t>
            </w:r>
            <w:r w:rsidRPr="00B14E75">
              <w:rPr>
                <w:rFonts w:ascii="Regular Regular" w:hAnsi="Regular Regular"/>
                <w:sz w:val="16"/>
                <w:szCs w:val="16"/>
              </w:rPr>
              <w:t>(RJUE)]</w:t>
            </w:r>
          </w:p>
        </w:tc>
      </w:tr>
    </w:tbl>
    <w:bookmarkEnd w:id="1"/>
    <w:p w14:paraId="18F8FDC7" w14:textId="249BC645" w:rsidR="00622F83" w:rsidRDefault="00622F83" w:rsidP="00622F8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p w14:paraId="69952141" w14:textId="77777777" w:rsidR="00E4044D" w:rsidRPr="00622F83" w:rsidRDefault="00E4044D" w:rsidP="00622F8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CD304FB" w14:textId="77777777" w:rsidR="00B14E75" w:rsidRPr="001E35D6" w:rsidRDefault="00B14E75" w:rsidP="00B14E75">
      <w:pPr>
        <w:rPr>
          <w:rFonts w:ascii="Arial" w:hAnsi="Arial" w:cs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709"/>
        <w:gridCol w:w="1701"/>
        <w:gridCol w:w="25"/>
        <w:gridCol w:w="523"/>
        <w:gridCol w:w="740"/>
        <w:gridCol w:w="1121"/>
        <w:gridCol w:w="993"/>
        <w:gridCol w:w="992"/>
        <w:gridCol w:w="425"/>
        <w:gridCol w:w="1134"/>
      </w:tblGrid>
      <w:tr w:rsidR="00B14E75" w:rsidRPr="00B14E75" w14:paraId="23E55D60" w14:textId="77777777" w:rsidTr="00B14E75">
        <w:trPr>
          <w:trHeight w:val="425"/>
        </w:trPr>
        <w:tc>
          <w:tcPr>
            <w:tcW w:w="10632" w:type="dxa"/>
            <w:gridSpan w:val="12"/>
            <w:shd w:val="clear" w:color="auto" w:fill="FFFFFF" w:themeFill="background1"/>
            <w:vAlign w:val="center"/>
          </w:tcPr>
          <w:p w14:paraId="2672F9C9" w14:textId="749683D6" w:rsidR="00B14E75" w:rsidRPr="00B14E75" w:rsidRDefault="00B14E75" w:rsidP="00B14E75">
            <w:pPr>
              <w:rPr>
                <w:rFonts w:ascii="Regular Regular" w:hAnsi="Regular Regular"/>
                <w:b/>
                <w:bCs/>
                <w:sz w:val="18"/>
                <w:szCs w:val="18"/>
                <w:highlight w:val="yellow"/>
              </w:rPr>
            </w:pPr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 da vistoria</w:t>
            </w:r>
          </w:p>
        </w:tc>
      </w:tr>
      <w:tr w:rsidR="00B14E75" w:rsidRPr="00B14E75" w14:paraId="33F460C0" w14:textId="77777777" w:rsidTr="00B14E75">
        <w:trPr>
          <w:trHeight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65B43AA9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20743565" w:edGrp="everyone" w:colFirst="1" w:colLast="1"/>
            <w:permStart w:id="1767777888" w:edGrp="everyone" w:colFirst="3" w:colLast="3"/>
            <w:r w:rsidRPr="00B14E75">
              <w:rPr>
                <w:rFonts w:ascii="Regular Regular" w:hAnsi="Regular Regular"/>
                <w:sz w:val="18"/>
                <w:szCs w:val="18"/>
              </w:rPr>
              <w:t>Rua</w:t>
            </w:r>
          </w:p>
        </w:tc>
        <w:tc>
          <w:tcPr>
            <w:tcW w:w="8080" w:type="dxa"/>
            <w:gridSpan w:val="9"/>
            <w:shd w:val="clear" w:color="auto" w:fill="F2F2F2" w:themeFill="background1" w:themeFillShade="F2"/>
            <w:vAlign w:val="center"/>
          </w:tcPr>
          <w:p w14:paraId="4E3B544A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51D6E21" w14:textId="750A7A30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55905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16BA42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B14E75" w:rsidRPr="00B14E75" w14:paraId="1C822618" w14:textId="77777777" w:rsidTr="00B14E75">
        <w:trPr>
          <w:trHeight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4130795F" w14:textId="77777777" w:rsidR="00B14E75" w:rsidRPr="00B14E75" w:rsidRDefault="00B14E75" w:rsidP="00B14E75">
            <w:pPr>
              <w:ind w:left="-58" w:firstLine="58"/>
              <w:rPr>
                <w:rFonts w:ascii="Regular Regular" w:hAnsi="Regular Regular"/>
                <w:bCs/>
                <w:sz w:val="18"/>
                <w:szCs w:val="18"/>
              </w:rPr>
            </w:pPr>
            <w:permStart w:id="556866492" w:edGrp="everyone" w:colFirst="1" w:colLast="1"/>
            <w:permStart w:id="1595211887" w:edGrp="everyone" w:colFirst="3" w:colLast="3"/>
            <w:permEnd w:id="120743565"/>
            <w:permEnd w:id="1767777888"/>
            <w:r w:rsidRPr="00B14E75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3711" w:type="dxa"/>
            <w:gridSpan w:val="4"/>
            <w:shd w:val="clear" w:color="auto" w:fill="F2F2F2" w:themeFill="background1" w:themeFillShade="F2"/>
            <w:vAlign w:val="center"/>
          </w:tcPr>
          <w:p w14:paraId="7BAD0042" w14:textId="77777777" w:rsidR="00B14E75" w:rsidRPr="00B14E75" w:rsidRDefault="00B14E75" w:rsidP="00B14E75">
            <w:pPr>
              <w:tabs>
                <w:tab w:val="left" w:pos="2709"/>
              </w:tabs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36EFE082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>Fração(</w:t>
            </w:r>
            <w:proofErr w:type="spellStart"/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>ões</w:t>
            </w:r>
            <w:proofErr w:type="spellEnd"/>
            <w:proofErr w:type="gramEnd"/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>)</w:t>
            </w:r>
          </w:p>
        </w:tc>
        <w:tc>
          <w:tcPr>
            <w:tcW w:w="4665" w:type="dxa"/>
            <w:gridSpan w:val="5"/>
            <w:shd w:val="clear" w:color="auto" w:fill="F2F2F2" w:themeFill="background1" w:themeFillShade="F2"/>
            <w:vAlign w:val="center"/>
          </w:tcPr>
          <w:p w14:paraId="2B84B0DF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556866492"/>
      <w:permEnd w:id="1595211887"/>
      <w:tr w:rsidR="00B14E75" w:rsidRPr="00B14E75" w14:paraId="5BF6DBE9" w14:textId="77777777" w:rsidTr="00B14E75">
        <w:trPr>
          <w:trHeight w:val="425"/>
        </w:trPr>
        <w:tc>
          <w:tcPr>
            <w:tcW w:w="10632" w:type="dxa"/>
            <w:gridSpan w:val="12"/>
            <w:shd w:val="clear" w:color="auto" w:fill="FFFFFF" w:themeFill="background1"/>
            <w:vAlign w:val="center"/>
          </w:tcPr>
          <w:p w14:paraId="2D8B8194" w14:textId="70AE1CE4" w:rsidR="00B14E75" w:rsidRPr="00B14E75" w:rsidRDefault="00B14E75" w:rsidP="00B14E75">
            <w:pPr>
              <w:rPr>
                <w:rFonts w:ascii="Regular Regular" w:hAnsi="Regular Regular"/>
                <w:b/>
                <w:bCs/>
                <w:sz w:val="18"/>
                <w:szCs w:val="18"/>
                <w:highlight w:val="yellow"/>
              </w:rPr>
            </w:pPr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Identificação </w:t>
            </w:r>
            <w:proofErr w:type="gramStart"/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do(s</w:t>
            </w:r>
            <w:proofErr w:type="gramEnd"/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) proprietário(s) da fração(</w:t>
            </w:r>
            <w:proofErr w:type="spellStart"/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ões</w:t>
            </w:r>
            <w:proofErr w:type="spellEnd"/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)</w:t>
            </w:r>
          </w:p>
        </w:tc>
      </w:tr>
      <w:tr w:rsidR="00B14E75" w:rsidRPr="00B14E75" w14:paraId="3ED31B5B" w14:textId="77777777" w:rsidTr="00B14E75">
        <w:trPr>
          <w:trHeight w:val="425"/>
        </w:trPr>
        <w:tc>
          <w:tcPr>
            <w:tcW w:w="2978" w:type="dxa"/>
            <w:gridSpan w:val="3"/>
            <w:shd w:val="clear" w:color="auto" w:fill="FFFFFF" w:themeFill="background1"/>
            <w:vAlign w:val="center"/>
          </w:tcPr>
          <w:p w14:paraId="70317E41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22616653" w:edGrp="everyone" w:colFirst="1" w:colLast="1"/>
            <w:r w:rsidRPr="00B14E75">
              <w:rPr>
                <w:rFonts w:ascii="Regular Regular" w:hAnsi="Regular Regular"/>
                <w:sz w:val="18"/>
                <w:szCs w:val="18"/>
              </w:rPr>
              <w:t>Quantos proprietários tem a fração?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C5731C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shd w:val="clear" w:color="auto" w:fill="FFFFFF" w:themeFill="background1"/>
            <w:vAlign w:val="center"/>
          </w:tcPr>
          <w:p w14:paraId="72DDB76F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B14E75" w:rsidRPr="00B14E75" w14:paraId="0242900A" w14:textId="77777777" w:rsidTr="00356A62">
        <w:trPr>
          <w:trHeight w:val="425"/>
        </w:trPr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14:paraId="268B0524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permStart w:id="208300102" w:edGrp="everyone" w:colFirst="1" w:colLast="1"/>
            <w:permStart w:id="1458461387" w:edGrp="everyone" w:colFirst="3" w:colLast="3"/>
            <w:permEnd w:id="622616653"/>
            <w:r w:rsidRPr="00B14E75"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4819" w:type="dxa"/>
            <w:gridSpan w:val="6"/>
            <w:shd w:val="clear" w:color="auto" w:fill="F2F2F2" w:themeFill="background1" w:themeFillShade="F2"/>
            <w:vAlign w:val="center"/>
          </w:tcPr>
          <w:p w14:paraId="3E50F59E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61045BC3" w14:textId="6F378630" w:rsidR="00B14E75" w:rsidRPr="00B14E75" w:rsidRDefault="00B14E75" w:rsidP="00B14E75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N.º</w:t>
            </w:r>
            <w:r w:rsidR="00356A6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B14E75">
              <w:rPr>
                <w:rFonts w:ascii="Regular Regular" w:hAnsi="Regular Regular"/>
                <w:sz w:val="18"/>
                <w:szCs w:val="18"/>
              </w:rPr>
              <w:t xml:space="preserve"> Identificação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B14E75">
              <w:rPr>
                <w:rFonts w:ascii="Regular Regular" w:hAnsi="Regular Regular"/>
                <w:sz w:val="18"/>
                <w:szCs w:val="18"/>
              </w:rPr>
              <w:t>Fiscal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F412C04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B14E75" w:rsidRPr="00B14E75" w14:paraId="46DFE93C" w14:textId="77777777" w:rsidTr="00356A62">
        <w:trPr>
          <w:trHeight w:val="425"/>
        </w:trPr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14:paraId="66500FFB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permStart w:id="1176007505" w:edGrp="everyone" w:colFirst="1" w:colLast="1"/>
            <w:permStart w:id="851328792" w:edGrp="everyone" w:colFirst="3" w:colLast="3"/>
            <w:permEnd w:id="208300102"/>
            <w:permEnd w:id="1458461387"/>
            <w:r w:rsidRPr="00B14E75">
              <w:rPr>
                <w:rFonts w:ascii="Regular Regular" w:hAnsi="Regular Regular"/>
                <w:sz w:val="18"/>
                <w:szCs w:val="18"/>
              </w:rPr>
              <w:t>Morada</w:t>
            </w:r>
          </w:p>
          <w:p w14:paraId="2881FFAE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(residencial ou profissional)</w:t>
            </w:r>
          </w:p>
        </w:tc>
        <w:tc>
          <w:tcPr>
            <w:tcW w:w="4819" w:type="dxa"/>
            <w:gridSpan w:val="6"/>
            <w:shd w:val="clear" w:color="auto" w:fill="F2F2F2" w:themeFill="background1" w:themeFillShade="F2"/>
            <w:vAlign w:val="center"/>
          </w:tcPr>
          <w:p w14:paraId="1E3A747B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9343FD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03A40852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B14E75" w:rsidRPr="00B14E75" w14:paraId="43DF7F01" w14:textId="77777777" w:rsidTr="00B14E75">
        <w:trPr>
          <w:trHeight w:val="425"/>
        </w:trPr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14:paraId="7E32AF77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permStart w:id="1732065652" w:edGrp="everyone" w:colFirst="1" w:colLast="1"/>
            <w:permEnd w:id="1176007505"/>
            <w:permEnd w:id="851328792"/>
            <w:r w:rsidRPr="00B14E75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2958" w:type="dxa"/>
            <w:gridSpan w:val="4"/>
            <w:shd w:val="clear" w:color="auto" w:fill="F2F2F2" w:themeFill="background1" w:themeFillShade="F2"/>
            <w:vAlign w:val="center"/>
          </w:tcPr>
          <w:p w14:paraId="7C67DEF1" w14:textId="4E0EADB0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5" w:type="dxa"/>
            <w:gridSpan w:val="6"/>
            <w:shd w:val="clear" w:color="auto" w:fill="FFFFFF" w:themeFill="background1"/>
            <w:vAlign w:val="center"/>
          </w:tcPr>
          <w:p w14:paraId="37E0BDD6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permEnd w:id="1732065652"/>
    </w:tbl>
    <w:p w14:paraId="55B5AB56" w14:textId="77777777" w:rsidR="00B14E75" w:rsidRDefault="00B14E75" w:rsidP="00B14E75">
      <w:pPr>
        <w:rPr>
          <w:sz w:val="2"/>
          <w:szCs w:val="2"/>
        </w:rPr>
      </w:pPr>
    </w:p>
    <w:p w14:paraId="357AF08A" w14:textId="77777777" w:rsidR="00B14E75" w:rsidRDefault="00B14E75" w:rsidP="00B14E75">
      <w:pPr>
        <w:rPr>
          <w:sz w:val="2"/>
          <w:szCs w:val="2"/>
        </w:rPr>
      </w:pPr>
    </w:p>
    <w:p w14:paraId="486A9FFF" w14:textId="77777777" w:rsidR="00B14E75" w:rsidRDefault="00B14E75" w:rsidP="00B14E75">
      <w:pPr>
        <w:rPr>
          <w:sz w:val="2"/>
          <w:szCs w:val="2"/>
        </w:rPr>
      </w:pPr>
    </w:p>
    <w:p w14:paraId="3D88C683" w14:textId="77777777" w:rsidR="00B14E75" w:rsidRDefault="00B14E75" w:rsidP="00B14E75">
      <w:pPr>
        <w:rPr>
          <w:sz w:val="2"/>
          <w:szCs w:val="2"/>
        </w:rPr>
      </w:pPr>
    </w:p>
    <w:p w14:paraId="4334775E" w14:textId="77777777" w:rsidR="00B14E75" w:rsidRDefault="00B14E75" w:rsidP="00B14E75">
      <w:pPr>
        <w:rPr>
          <w:sz w:val="2"/>
          <w:szCs w:val="2"/>
        </w:rPr>
      </w:pPr>
    </w:p>
    <w:p w14:paraId="4ED41A94" w14:textId="77777777" w:rsidR="00B14E75" w:rsidRDefault="00B14E75" w:rsidP="00B14E75">
      <w:pPr>
        <w:rPr>
          <w:sz w:val="2"/>
          <w:szCs w:val="2"/>
        </w:rPr>
      </w:pPr>
    </w:p>
    <w:p w14:paraId="3A0C79E8" w14:textId="77777777" w:rsidR="00B14E75" w:rsidRDefault="00B14E75" w:rsidP="00B14E75">
      <w:pPr>
        <w:rPr>
          <w:sz w:val="2"/>
          <w:szCs w:val="2"/>
        </w:rPr>
      </w:pPr>
    </w:p>
    <w:p w14:paraId="0BAD8077" w14:textId="77777777" w:rsidR="00B14E75" w:rsidRDefault="00B14E75" w:rsidP="00B14E75">
      <w:pPr>
        <w:rPr>
          <w:sz w:val="2"/>
          <w:szCs w:val="2"/>
        </w:rPr>
      </w:pPr>
    </w:p>
    <w:p w14:paraId="1A261E23" w14:textId="77777777" w:rsidR="00B14E75" w:rsidRDefault="00B14E75" w:rsidP="00B14E75">
      <w:pPr>
        <w:rPr>
          <w:sz w:val="2"/>
          <w:szCs w:val="2"/>
        </w:rPr>
      </w:pPr>
    </w:p>
    <w:p w14:paraId="435EF470" w14:textId="77777777" w:rsidR="00B14E75" w:rsidRDefault="00B14E75" w:rsidP="00B14E75">
      <w:pPr>
        <w:rPr>
          <w:sz w:val="2"/>
          <w:szCs w:val="2"/>
        </w:rPr>
      </w:pPr>
    </w:p>
    <w:p w14:paraId="2CD450B8" w14:textId="77777777" w:rsidR="00B14E75" w:rsidRDefault="00B14E75" w:rsidP="00B14E75">
      <w:pPr>
        <w:rPr>
          <w:sz w:val="2"/>
          <w:szCs w:val="2"/>
        </w:rPr>
      </w:pPr>
    </w:p>
    <w:p w14:paraId="68296920" w14:textId="77777777" w:rsidR="00B14E75" w:rsidRDefault="00B14E75" w:rsidP="00B14E75">
      <w:pPr>
        <w:rPr>
          <w:sz w:val="2"/>
          <w:szCs w:val="2"/>
        </w:rPr>
      </w:pPr>
    </w:p>
    <w:p w14:paraId="17B2D901" w14:textId="77777777" w:rsidR="00B14E75" w:rsidRDefault="00B14E75" w:rsidP="00B14E75">
      <w:pPr>
        <w:rPr>
          <w:sz w:val="2"/>
          <w:szCs w:val="2"/>
        </w:rPr>
      </w:pPr>
    </w:p>
    <w:p w14:paraId="433BAFD0" w14:textId="77777777" w:rsidR="00B14E75" w:rsidRDefault="00B14E75" w:rsidP="00B14E75">
      <w:pPr>
        <w:rPr>
          <w:sz w:val="2"/>
          <w:szCs w:val="2"/>
        </w:rPr>
      </w:pPr>
    </w:p>
    <w:p w14:paraId="63D49E18" w14:textId="77777777" w:rsidR="00B14E75" w:rsidRDefault="00B14E75" w:rsidP="00B14E75">
      <w:pPr>
        <w:rPr>
          <w:sz w:val="2"/>
          <w:szCs w:val="2"/>
        </w:rPr>
      </w:pPr>
    </w:p>
    <w:p w14:paraId="6EC1EF42" w14:textId="77777777" w:rsidR="00B14E75" w:rsidRDefault="00B14E75" w:rsidP="00B14E75">
      <w:pPr>
        <w:rPr>
          <w:sz w:val="2"/>
          <w:szCs w:val="2"/>
        </w:rPr>
      </w:pPr>
    </w:p>
    <w:p w14:paraId="2104B070" w14:textId="77777777" w:rsidR="00B14E75" w:rsidRDefault="00B14E75" w:rsidP="00B14E75">
      <w:pPr>
        <w:rPr>
          <w:sz w:val="2"/>
          <w:szCs w:val="2"/>
        </w:rPr>
      </w:pPr>
    </w:p>
    <w:p w14:paraId="4BF17D19" w14:textId="77777777" w:rsidR="00B14E75" w:rsidRDefault="00B14E75" w:rsidP="00B14E75">
      <w:pPr>
        <w:rPr>
          <w:sz w:val="2"/>
          <w:szCs w:val="2"/>
        </w:rPr>
      </w:pPr>
    </w:p>
    <w:p w14:paraId="0A58FBB5" w14:textId="77777777" w:rsidR="00B14E75" w:rsidRDefault="00B14E75" w:rsidP="00B14E75">
      <w:pPr>
        <w:rPr>
          <w:sz w:val="2"/>
          <w:szCs w:val="2"/>
        </w:rPr>
      </w:pPr>
    </w:p>
    <w:p w14:paraId="12BCF725" w14:textId="77777777" w:rsidR="00B14E75" w:rsidRDefault="00B14E75" w:rsidP="00B14E75">
      <w:pPr>
        <w:rPr>
          <w:sz w:val="2"/>
          <w:szCs w:val="2"/>
        </w:rPr>
      </w:pPr>
    </w:p>
    <w:p w14:paraId="7661F63E" w14:textId="77777777" w:rsidR="00B14E75" w:rsidRDefault="00B14E75" w:rsidP="00B14E75">
      <w:pPr>
        <w:rPr>
          <w:sz w:val="2"/>
          <w:szCs w:val="2"/>
        </w:rPr>
      </w:pPr>
    </w:p>
    <w:p w14:paraId="2730A462" w14:textId="77777777" w:rsidR="00B14E75" w:rsidRDefault="00B14E75" w:rsidP="00B14E75">
      <w:pPr>
        <w:rPr>
          <w:sz w:val="2"/>
          <w:szCs w:val="2"/>
        </w:rPr>
      </w:pPr>
    </w:p>
    <w:p w14:paraId="101F00D2" w14:textId="77777777" w:rsidR="00B14E75" w:rsidRDefault="00B14E75" w:rsidP="00B14E75">
      <w:pPr>
        <w:rPr>
          <w:sz w:val="2"/>
          <w:szCs w:val="2"/>
        </w:rPr>
      </w:pPr>
    </w:p>
    <w:p w14:paraId="106F3B21" w14:textId="77777777" w:rsidR="00B14E75" w:rsidRDefault="00B14E75" w:rsidP="00B14E75">
      <w:pPr>
        <w:rPr>
          <w:sz w:val="2"/>
          <w:szCs w:val="2"/>
        </w:rPr>
      </w:pPr>
    </w:p>
    <w:p w14:paraId="163C155E" w14:textId="77777777" w:rsidR="00B14E75" w:rsidRDefault="00B14E75" w:rsidP="00B14E75">
      <w:pPr>
        <w:rPr>
          <w:sz w:val="2"/>
          <w:szCs w:val="2"/>
        </w:rPr>
      </w:pPr>
    </w:p>
    <w:p w14:paraId="1A0C695A" w14:textId="77777777" w:rsidR="00B14E75" w:rsidRDefault="00B14E75" w:rsidP="00B14E75">
      <w:pPr>
        <w:rPr>
          <w:sz w:val="2"/>
          <w:szCs w:val="2"/>
        </w:rPr>
      </w:pPr>
    </w:p>
    <w:p w14:paraId="69326FFE" w14:textId="77777777" w:rsidR="00B14E75" w:rsidRDefault="00B14E75" w:rsidP="00B14E75">
      <w:pPr>
        <w:rPr>
          <w:sz w:val="2"/>
          <w:szCs w:val="2"/>
        </w:rPr>
      </w:pPr>
    </w:p>
    <w:p w14:paraId="4EFF5C5B" w14:textId="77777777" w:rsidR="00B14E75" w:rsidRDefault="00B14E75" w:rsidP="00B14E75">
      <w:pPr>
        <w:rPr>
          <w:sz w:val="2"/>
          <w:szCs w:val="2"/>
        </w:rPr>
      </w:pPr>
    </w:p>
    <w:p w14:paraId="3586FD47" w14:textId="77777777" w:rsidR="00B14E75" w:rsidRDefault="00B14E75" w:rsidP="00B14E75">
      <w:pPr>
        <w:rPr>
          <w:sz w:val="2"/>
          <w:szCs w:val="2"/>
        </w:rPr>
      </w:pPr>
    </w:p>
    <w:p w14:paraId="16AF6E0E" w14:textId="77777777" w:rsidR="00B14E75" w:rsidRDefault="00B14E75" w:rsidP="00B14E75">
      <w:pPr>
        <w:rPr>
          <w:sz w:val="2"/>
          <w:szCs w:val="2"/>
        </w:rPr>
      </w:pPr>
    </w:p>
    <w:p w14:paraId="631DB9B8" w14:textId="77777777" w:rsidR="00B14E75" w:rsidRDefault="00B14E75" w:rsidP="00B14E75">
      <w:pPr>
        <w:rPr>
          <w:sz w:val="2"/>
          <w:szCs w:val="2"/>
        </w:rPr>
      </w:pPr>
    </w:p>
    <w:p w14:paraId="066AAF40" w14:textId="77777777" w:rsidR="00B14E75" w:rsidRDefault="00B14E75" w:rsidP="00B14E75">
      <w:pPr>
        <w:rPr>
          <w:sz w:val="2"/>
          <w:szCs w:val="2"/>
        </w:rPr>
      </w:pPr>
    </w:p>
    <w:p w14:paraId="45D1D0D7" w14:textId="77777777" w:rsidR="00B14E75" w:rsidRDefault="00B14E75" w:rsidP="00B14E75">
      <w:pPr>
        <w:rPr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1701"/>
        <w:gridCol w:w="548"/>
        <w:gridCol w:w="2003"/>
        <w:gridCol w:w="851"/>
        <w:gridCol w:w="992"/>
        <w:gridCol w:w="1559"/>
      </w:tblGrid>
      <w:tr w:rsidR="00B14E75" w:rsidRPr="00B14E75" w14:paraId="7651601A" w14:textId="77777777" w:rsidTr="00B14E75">
        <w:trPr>
          <w:trHeight w:val="425"/>
        </w:trPr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14:paraId="5527D76B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08304984" w:edGrp="everyone" w:colFirst="1" w:colLast="1"/>
            <w:r w:rsidRPr="00B14E75">
              <w:rPr>
                <w:rFonts w:ascii="Regular Regular" w:hAnsi="Regular Regular"/>
                <w:sz w:val="18"/>
                <w:szCs w:val="18"/>
              </w:rPr>
              <w:t>Quantos proprietários tem a fração?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7FF76A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5"/>
            <w:shd w:val="clear" w:color="auto" w:fill="FFFFFF" w:themeFill="background1"/>
            <w:vAlign w:val="center"/>
          </w:tcPr>
          <w:p w14:paraId="6C438BA6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B14E75" w:rsidRPr="00B14E75" w14:paraId="6250172D" w14:textId="77777777" w:rsidTr="00B14E75">
        <w:trPr>
          <w:trHeight w:val="42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2AE0CEF1" w14:textId="77777777" w:rsidR="00B14E75" w:rsidRPr="00B14E75" w:rsidRDefault="00B14E75" w:rsidP="001D4EE6">
            <w:pPr>
              <w:rPr>
                <w:rFonts w:ascii="Regular Regular" w:hAnsi="Regular Regular"/>
                <w:sz w:val="18"/>
                <w:szCs w:val="18"/>
              </w:rPr>
            </w:pPr>
            <w:permStart w:id="760810627" w:edGrp="everyone" w:colFirst="1" w:colLast="1"/>
            <w:permStart w:id="1462578217" w:edGrp="everyone" w:colFirst="3" w:colLast="3"/>
            <w:permEnd w:id="1108304984"/>
            <w:r w:rsidRPr="00B14E75"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14:paraId="0D6FB305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11337487" w14:textId="4023D992" w:rsidR="00B14E75" w:rsidRPr="00B14E75" w:rsidRDefault="00B14E75" w:rsidP="001D4EE6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N.º</w:t>
            </w:r>
            <w:r w:rsidR="00356A62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B14E75">
              <w:rPr>
                <w:rFonts w:ascii="Regular Regular" w:hAnsi="Regular Regular"/>
                <w:sz w:val="18"/>
                <w:szCs w:val="18"/>
              </w:rPr>
              <w:t xml:space="preserve"> Identificação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B14E75">
              <w:rPr>
                <w:rFonts w:ascii="Regular Regular" w:hAnsi="Regular Regular"/>
                <w:sz w:val="18"/>
                <w:szCs w:val="18"/>
              </w:rPr>
              <w:t>Fiscal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0A0ADF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B14E75" w:rsidRPr="00B14E75" w14:paraId="73BBD73B" w14:textId="77777777" w:rsidTr="00752FC2">
        <w:trPr>
          <w:trHeight w:val="42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35961774" w14:textId="77777777" w:rsidR="00B14E75" w:rsidRPr="00B14E75" w:rsidRDefault="00B14E75" w:rsidP="001D4EE6">
            <w:pPr>
              <w:rPr>
                <w:rFonts w:ascii="Regular Regular" w:hAnsi="Regular Regular"/>
                <w:sz w:val="18"/>
                <w:szCs w:val="18"/>
              </w:rPr>
            </w:pPr>
            <w:permStart w:id="1531074848" w:edGrp="everyone" w:colFirst="1" w:colLast="1"/>
            <w:permStart w:id="145565348" w:edGrp="everyone" w:colFirst="3" w:colLast="3"/>
            <w:permEnd w:id="760810627"/>
            <w:permEnd w:id="1462578217"/>
            <w:r w:rsidRPr="00B14E75">
              <w:rPr>
                <w:rFonts w:ascii="Regular Regular" w:hAnsi="Regular Regular"/>
                <w:sz w:val="18"/>
                <w:szCs w:val="18"/>
              </w:rPr>
              <w:t>Morada</w:t>
            </w:r>
          </w:p>
          <w:p w14:paraId="5A0E8B84" w14:textId="77777777" w:rsidR="00B14E75" w:rsidRPr="00B14E75" w:rsidRDefault="00B14E75" w:rsidP="001D4EE6">
            <w:pPr>
              <w:rPr>
                <w:rFonts w:ascii="Regular Regular" w:hAnsi="Regular Regular"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(residencial ou profissional)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  <w:vAlign w:val="center"/>
          </w:tcPr>
          <w:p w14:paraId="7B0B20A4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F01DAC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AAF577B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permEnd w:id="1531074848"/>
      <w:permEnd w:id="145565348"/>
      <w:tr w:rsidR="00B14E75" w:rsidRPr="00B14E75" w14:paraId="1686D45D" w14:textId="77777777" w:rsidTr="00B14E75">
        <w:trPr>
          <w:trHeight w:val="42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083CF291" w14:textId="77777777" w:rsidR="00B14E75" w:rsidRPr="00B14E75" w:rsidRDefault="00B14E75" w:rsidP="001D4EE6">
            <w:pPr>
              <w:rPr>
                <w:rFonts w:ascii="Regular Regular" w:hAnsi="Regular Regular"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2958" w:type="dxa"/>
            <w:gridSpan w:val="3"/>
            <w:shd w:val="clear" w:color="auto" w:fill="F2F2F2" w:themeFill="background1" w:themeFillShade="F2"/>
            <w:vAlign w:val="center"/>
          </w:tcPr>
          <w:p w14:paraId="2532492B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21724194" w:edGrp="everyone"/>
            <w:permEnd w:id="21724194"/>
          </w:p>
        </w:tc>
        <w:tc>
          <w:tcPr>
            <w:tcW w:w="5405" w:type="dxa"/>
            <w:gridSpan w:val="4"/>
            <w:shd w:val="clear" w:color="auto" w:fill="FFFFFF" w:themeFill="background1"/>
            <w:vAlign w:val="center"/>
          </w:tcPr>
          <w:p w14:paraId="152DBBB5" w14:textId="77777777" w:rsidR="00B14E75" w:rsidRPr="00B14E75" w:rsidRDefault="00B14E75" w:rsidP="001D4EE6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</w:tbl>
    <w:p w14:paraId="529DB5BD" w14:textId="5F58CEB5" w:rsidR="00B14E75" w:rsidRPr="00B14E75" w:rsidRDefault="00B14E75" w:rsidP="00B14E75">
      <w:pPr>
        <w:ind w:hanging="851"/>
        <w:rPr>
          <w:rFonts w:ascii="Regular Regular" w:hAnsi="Regular Regular" w:cs="Arial"/>
          <w:sz w:val="16"/>
          <w:szCs w:val="16"/>
        </w:rPr>
      </w:pPr>
      <w:r w:rsidRPr="00B14E75">
        <w:rPr>
          <w:rFonts w:ascii="Regular Regular" w:hAnsi="Regular Regular" w:cs="Arial"/>
          <w:sz w:val="16"/>
          <w:szCs w:val="16"/>
        </w:rPr>
        <w:t>[No caso de existirem mais proprietários, deverá indicar em anexo]</w:t>
      </w:r>
    </w:p>
    <w:p w14:paraId="23DC9962" w14:textId="77777777" w:rsidR="00B14E75" w:rsidRPr="00B14E75" w:rsidRDefault="00B14E75" w:rsidP="00B14E75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832"/>
        <w:gridCol w:w="1720"/>
        <w:gridCol w:w="283"/>
        <w:gridCol w:w="851"/>
        <w:gridCol w:w="2551"/>
      </w:tblGrid>
      <w:tr w:rsidR="00B14E75" w:rsidRPr="00B14E75" w14:paraId="328475ED" w14:textId="77777777" w:rsidTr="00B14E75">
        <w:trPr>
          <w:trHeight w:val="397"/>
        </w:trPr>
        <w:tc>
          <w:tcPr>
            <w:tcW w:w="10632" w:type="dxa"/>
            <w:gridSpan w:val="7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0F50317" w14:textId="5685E110" w:rsidR="00B14E75" w:rsidRPr="00B14E75" w:rsidRDefault="00B14E75" w:rsidP="00B14E75">
            <w:pPr>
              <w:rPr>
                <w:rFonts w:ascii="Regular Regular" w:hAnsi="Regular Regular"/>
                <w:b/>
                <w:bCs/>
                <w:sz w:val="18"/>
                <w:szCs w:val="18"/>
                <w:highlight w:val="yellow"/>
              </w:rPr>
            </w:pPr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Identificação do prédio</w:t>
            </w:r>
          </w:p>
        </w:tc>
      </w:tr>
      <w:tr w:rsidR="00B14E75" w:rsidRPr="00B14E75" w14:paraId="2C9DD8E8" w14:textId="77777777" w:rsidTr="00B14E75">
        <w:trPr>
          <w:trHeight w:val="425"/>
        </w:trPr>
        <w:tc>
          <w:tcPr>
            <w:tcW w:w="4395" w:type="dxa"/>
            <w:gridSpan w:val="2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A13C1CC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Prédio constituído em regime de propriedade horizontal?</w:t>
            </w:r>
          </w:p>
        </w:tc>
        <w:permStart w:id="812800563" w:edGrp="everyone"/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2FE8E45" w14:textId="15547C7A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9527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12800563"/>
            <w:r w:rsidR="00752FC2">
              <w:rPr>
                <w:rFonts w:ascii="Regular Regular" w:hAnsi="Regular Regular"/>
                <w:bCs/>
                <w:sz w:val="18"/>
                <w:szCs w:val="18"/>
              </w:rPr>
              <w:t xml:space="preserve"> S</w:t>
            </w:r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 xml:space="preserve">im </w:t>
            </w:r>
            <w:permStart w:id="1603489529" w:edGrp="everyone"/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>______</w:t>
            </w:r>
            <w:permEnd w:id="1603489529"/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 xml:space="preserve"> (n.º de frações)</w:t>
            </w:r>
          </w:p>
        </w:tc>
        <w:permStart w:id="1456623636" w:edGrp="everyone"/>
        <w:tc>
          <w:tcPr>
            <w:tcW w:w="36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AA4BAC4" w14:textId="795E4C1F" w:rsidR="00B14E75" w:rsidRPr="00B14E75" w:rsidRDefault="00752FC2" w:rsidP="00B14E7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9527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56623636"/>
            <w:r w:rsidR="00B14E75" w:rsidRPr="00B14E75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B14E75" w:rsidRPr="00B14E75" w14:paraId="2AED5BE2" w14:textId="77777777" w:rsidTr="00B14E75">
        <w:trPr>
          <w:trHeight w:val="425"/>
        </w:trPr>
        <w:tc>
          <w:tcPr>
            <w:tcW w:w="4395" w:type="dxa"/>
            <w:gridSpan w:val="2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1B79D49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Tem administração de condomínio?</w:t>
            </w:r>
          </w:p>
        </w:tc>
        <w:permStart w:id="1985872034" w:edGrp="everyone"/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C19C054" w14:textId="4494197C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9527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85872034"/>
            <w:r w:rsidR="00752FC2">
              <w:rPr>
                <w:rFonts w:ascii="Regular Regular" w:hAnsi="Regular Regular"/>
                <w:bCs/>
                <w:sz w:val="18"/>
                <w:szCs w:val="18"/>
              </w:rPr>
              <w:t xml:space="preserve"> S</w:t>
            </w:r>
            <w:r w:rsidRPr="00B14E75">
              <w:rPr>
                <w:rFonts w:ascii="Regular Regular" w:hAnsi="Regular Regular"/>
                <w:bCs/>
                <w:sz w:val="18"/>
                <w:szCs w:val="18"/>
              </w:rPr>
              <w:t>im</w:t>
            </w:r>
          </w:p>
        </w:tc>
        <w:permStart w:id="388311566" w:edGrp="everyone"/>
        <w:tc>
          <w:tcPr>
            <w:tcW w:w="36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2F422F1" w14:textId="24AAFEB2" w:rsidR="00B14E75" w:rsidRPr="00B14E75" w:rsidRDefault="00752FC2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69527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69527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4E7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88311566"/>
            <w:r w:rsidR="00B14E75" w:rsidRPr="00B14E75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B14E75" w:rsidRPr="00B14E75" w14:paraId="3B5E3115" w14:textId="77777777" w:rsidTr="00B14E75">
        <w:trPr>
          <w:trHeight w:val="425"/>
        </w:trPr>
        <w:tc>
          <w:tcPr>
            <w:tcW w:w="10632" w:type="dxa"/>
            <w:gridSpan w:val="7"/>
            <w:tcBorders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EEAA8E4" w14:textId="6CB0D26F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Se respondeu sim, indique</w:t>
            </w:r>
          </w:p>
        </w:tc>
      </w:tr>
      <w:tr w:rsidR="00B14E75" w:rsidRPr="00B14E75" w14:paraId="2CEF42FE" w14:textId="77777777" w:rsidTr="00752FC2">
        <w:trPr>
          <w:trHeight w:val="425"/>
        </w:trPr>
        <w:tc>
          <w:tcPr>
            <w:tcW w:w="2269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64BA4DF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permStart w:id="2062640424" w:edGrp="everyone" w:colFirst="1" w:colLast="1"/>
            <w:permStart w:id="1609129538" w:edGrp="everyone" w:colFirst="3" w:colLast="3"/>
            <w:r w:rsidRPr="00B14E75"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496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F00BF61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ABAA0D6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Contacto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B91F36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B14E75" w:rsidRPr="00B14E75" w14:paraId="49A08F10" w14:textId="77777777" w:rsidTr="00B14E75">
        <w:trPr>
          <w:trHeight w:val="425"/>
        </w:trPr>
        <w:tc>
          <w:tcPr>
            <w:tcW w:w="2269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5065C87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permStart w:id="1092301344" w:edGrp="everyone" w:colFirst="1" w:colLast="1"/>
            <w:permEnd w:id="2062640424"/>
            <w:permEnd w:id="1609129538"/>
            <w:r w:rsidRPr="00B14E75">
              <w:rPr>
                <w:rFonts w:ascii="Regular Regular" w:hAnsi="Regular Regular"/>
                <w:sz w:val="18"/>
                <w:szCs w:val="18"/>
              </w:rPr>
              <w:t xml:space="preserve">Morada </w:t>
            </w:r>
          </w:p>
          <w:p w14:paraId="5018714C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r w:rsidRPr="00B14E75">
              <w:rPr>
                <w:rFonts w:ascii="Regular Regular" w:hAnsi="Regular Regular"/>
                <w:sz w:val="18"/>
                <w:szCs w:val="18"/>
              </w:rPr>
              <w:t>(residencial ou profissional)</w:t>
            </w:r>
          </w:p>
        </w:tc>
        <w:tc>
          <w:tcPr>
            <w:tcW w:w="836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4BF4AAC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B14E75" w:rsidRPr="00B14E75" w14:paraId="74CB57F1" w14:textId="77777777" w:rsidTr="00B14E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2269" w:type="dxa"/>
            <w:shd w:val="clear" w:color="auto" w:fill="FFFFFF" w:themeFill="background1"/>
            <w:vAlign w:val="center"/>
          </w:tcPr>
          <w:p w14:paraId="62422A2F" w14:textId="77777777" w:rsidR="00B14E75" w:rsidRPr="00B14E75" w:rsidRDefault="00B14E75" w:rsidP="00B14E75">
            <w:pPr>
              <w:rPr>
                <w:rFonts w:ascii="Regular Regular" w:hAnsi="Regular Regular"/>
                <w:sz w:val="18"/>
                <w:szCs w:val="18"/>
              </w:rPr>
            </w:pPr>
            <w:permStart w:id="1087011789" w:edGrp="everyone" w:colFirst="1" w:colLast="1"/>
            <w:permEnd w:id="1092301344"/>
            <w:r w:rsidRPr="00B14E75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2958" w:type="dxa"/>
            <w:gridSpan w:val="2"/>
            <w:shd w:val="clear" w:color="auto" w:fill="F2F2F2" w:themeFill="background1" w:themeFillShade="F2"/>
            <w:vAlign w:val="center"/>
          </w:tcPr>
          <w:p w14:paraId="1F59275D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5" w:type="dxa"/>
            <w:gridSpan w:val="4"/>
            <w:shd w:val="clear" w:color="auto" w:fill="FFFFFF" w:themeFill="background1"/>
            <w:vAlign w:val="center"/>
          </w:tcPr>
          <w:p w14:paraId="3A47EFE8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permEnd w:id="1087011789"/>
      <w:tr w:rsidR="00B14E75" w:rsidRPr="00B14E75" w14:paraId="3957C1E1" w14:textId="77777777" w:rsidTr="00B14E75">
        <w:trPr>
          <w:trHeight w:val="425"/>
        </w:trPr>
        <w:tc>
          <w:tcPr>
            <w:tcW w:w="10632" w:type="dxa"/>
            <w:gridSpan w:val="7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4422A26" w14:textId="6B8C0517" w:rsidR="00B14E75" w:rsidRPr="00B14E75" w:rsidRDefault="00B14E75" w:rsidP="00B14E75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B14E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Descrição da anomalia</w:t>
            </w:r>
          </w:p>
        </w:tc>
      </w:tr>
      <w:tr w:rsidR="00B14E75" w:rsidRPr="00B14E75" w14:paraId="3483E397" w14:textId="77777777" w:rsidTr="00B14E75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76B5B8EA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49908167" w:edGrp="everyone" w:colFirst="0" w:colLast="0"/>
          </w:p>
        </w:tc>
      </w:tr>
      <w:tr w:rsidR="00B14E75" w:rsidRPr="00B14E75" w14:paraId="333C8079" w14:textId="77777777" w:rsidTr="00B14E75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42BEF7FD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87579450" w:edGrp="everyone" w:colFirst="0" w:colLast="0"/>
            <w:permEnd w:id="1049908167"/>
          </w:p>
        </w:tc>
      </w:tr>
      <w:tr w:rsidR="00B14E75" w:rsidRPr="00B14E75" w14:paraId="737B551B" w14:textId="77777777" w:rsidTr="00B14E75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33197A73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06575470" w:edGrp="everyone" w:colFirst="0" w:colLast="0"/>
            <w:permEnd w:id="1687579450"/>
          </w:p>
        </w:tc>
      </w:tr>
      <w:tr w:rsidR="00B14E75" w:rsidRPr="00B14E75" w14:paraId="1C2A6303" w14:textId="77777777" w:rsidTr="00B14E75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5D7CEA03" w14:textId="77777777" w:rsidR="00B14E75" w:rsidRPr="00B14E75" w:rsidRDefault="00B14E75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97033192" w:edGrp="everyone" w:colFirst="0" w:colLast="0"/>
            <w:permEnd w:id="1806575470"/>
          </w:p>
        </w:tc>
      </w:tr>
      <w:tr w:rsidR="00752FC2" w:rsidRPr="00B14E75" w14:paraId="218947CF" w14:textId="77777777" w:rsidTr="00B14E75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4C8B92BD" w14:textId="77777777" w:rsidR="00752FC2" w:rsidRPr="00B14E75" w:rsidRDefault="00752FC2" w:rsidP="00B14E7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16539714" w:edGrp="everyone" w:colFirst="0" w:colLast="0"/>
            <w:permEnd w:id="397033192"/>
          </w:p>
        </w:tc>
      </w:tr>
      <w:permEnd w:id="1916539714"/>
    </w:tbl>
    <w:p w14:paraId="21252F7A" w14:textId="77777777" w:rsidR="00B14E75" w:rsidRPr="00E4044D" w:rsidRDefault="00B14E75" w:rsidP="00E404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E87255A" w14:textId="77777777" w:rsidR="00B14E75" w:rsidRDefault="00B14E75" w:rsidP="00622F8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60"/>
        <w:gridCol w:w="3123"/>
      </w:tblGrid>
      <w:tr w:rsidR="00622F83" w:rsidRPr="001858F8" w14:paraId="00C6F059" w14:textId="77777777" w:rsidTr="0099721F">
        <w:trPr>
          <w:trHeight w:hRule="exact" w:val="283"/>
        </w:trPr>
        <w:tc>
          <w:tcPr>
            <w:tcW w:w="10637" w:type="dxa"/>
            <w:gridSpan w:val="3"/>
            <w:shd w:val="clear" w:color="auto" w:fill="0C2F7F"/>
            <w:vAlign w:val="center"/>
          </w:tcPr>
          <w:p w14:paraId="7D73CCC6" w14:textId="77777777" w:rsidR="00622F83" w:rsidRPr="001858F8" w:rsidRDefault="00622F83" w:rsidP="00BB5D9B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5E83C91B" w14:textId="77777777" w:rsidR="00622F83" w:rsidRPr="001858F8" w:rsidRDefault="00622F83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425218393" w:edGrp="everyone"/>
      <w:permStart w:id="1633823855" w:edGrp="everyone" w:colFirst="2" w:colLast="2"/>
      <w:tr w:rsidR="00622F83" w:rsidRPr="001858F8" w14:paraId="7C602637" w14:textId="77777777" w:rsidTr="0099721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6AFF2A25" w14:textId="0F61324F" w:rsidR="00622F83" w:rsidRPr="00714D58" w:rsidRDefault="00622F83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 w:cs="Arial"/>
                <w:sz w:val="18"/>
                <w:szCs w:val="18"/>
              </w:rPr>
            </w:r>
            <w:r w:rsidR="0069527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425218393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Pedido de isenção de pagamento de taxa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00C6E6" w14:textId="5EC1193A" w:rsidR="00622F83" w:rsidRPr="00714D58" w:rsidRDefault="00622F83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55905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ADB5BDD" w14:textId="77777777" w:rsidR="00622F83" w:rsidRPr="001858F8" w:rsidRDefault="00622F83" w:rsidP="0099721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1633823855"/>
    </w:tbl>
    <w:p w14:paraId="49A8657F" w14:textId="5B05154D" w:rsidR="00622F83" w:rsidRPr="00E4044D" w:rsidRDefault="00622F83" w:rsidP="00622F8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ABE51F8" w14:textId="77777777" w:rsidR="00622F83" w:rsidRPr="00E4044D" w:rsidRDefault="00622F83" w:rsidP="00E4044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2F83" w:rsidRPr="00622F83" w14:paraId="736324B0" w14:textId="77777777" w:rsidTr="00B14E75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25B4447" w14:textId="77777777" w:rsidR="00622F83" w:rsidRPr="00622F83" w:rsidRDefault="00622F83" w:rsidP="00BB5D9B">
            <w:pPr>
              <w:numPr>
                <w:ilvl w:val="0"/>
                <w:numId w:val="2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r w:rsidRPr="00622F83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52571F93" w14:textId="77777777" w:rsidR="00622F83" w:rsidRPr="00622F83" w:rsidRDefault="00622F83" w:rsidP="00622F83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622F83" w:rsidRPr="00622F83" w14:paraId="66514207" w14:textId="77777777" w:rsidTr="00B14E75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D836F6B" w14:textId="77777777" w:rsidR="00622F83" w:rsidRPr="00622F83" w:rsidRDefault="00622F83" w:rsidP="00622F83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14:ligatures w14:val="standardContextual"/>
              </w:rPr>
            </w:pPr>
            <w:r w:rsidRPr="00622F83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Para análise deste pedido, não é necessário anexar qualquer documento. </w:t>
            </w:r>
          </w:p>
          <w:p w14:paraId="765642E5" w14:textId="77777777" w:rsidR="00622F83" w:rsidRPr="00622F83" w:rsidRDefault="00622F83" w:rsidP="00622F83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</w:p>
        </w:tc>
      </w:tr>
      <w:permStart w:id="521143256" w:edGrp="everyone"/>
      <w:tr w:rsidR="00B14E75" w:rsidRPr="002326EB" w14:paraId="29D40A18" w14:textId="77777777" w:rsidTr="00B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B936A" w14:textId="77777777" w:rsidR="00E4044D" w:rsidRPr="002326EB" w:rsidRDefault="00E4044D" w:rsidP="00E4044D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 w:cs="Arial"/>
                <w:sz w:val="18"/>
                <w:szCs w:val="18"/>
              </w:rPr>
            </w:r>
            <w:r w:rsidR="0069527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521143256"/>
            <w:r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420960735" w:edGrp="everyone"/>
          <w:p w14:paraId="1F733329" w14:textId="77777777" w:rsidR="00E4044D" w:rsidRPr="002326EB" w:rsidRDefault="00E4044D" w:rsidP="00E4044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 w:cs="Arial"/>
                <w:sz w:val="18"/>
                <w:szCs w:val="18"/>
              </w:rPr>
            </w:r>
            <w:r w:rsidR="0069527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20960735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609185295" w:edGrp="everyone"/>
            <w:r w:rsidRPr="002326E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permEnd w:id="1609185295"/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999053902" w:edGrp="everyone"/>
          <w:p w14:paraId="4820B532" w14:textId="217E63B8" w:rsidR="00B14E75" w:rsidRPr="002326EB" w:rsidRDefault="00E4044D" w:rsidP="00E4044D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69527B">
              <w:rPr>
                <w:rFonts w:ascii="Regular Regular" w:hAnsi="Regular Regular" w:cs="Arial"/>
                <w:sz w:val="18"/>
                <w:szCs w:val="18"/>
              </w:rPr>
            </w:r>
            <w:r w:rsidR="0069527B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999053902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62659697" w:edGrp="everyone"/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862659697"/>
          </w:p>
        </w:tc>
      </w:tr>
    </w:tbl>
    <w:p w14:paraId="3F6D54FD" w14:textId="77777777" w:rsidR="00B14E75" w:rsidRPr="00622F83" w:rsidRDefault="00B14E75" w:rsidP="00622F83">
      <w:pPr>
        <w:spacing w:line="259" w:lineRule="auto"/>
        <w:rPr>
          <w:rFonts w:ascii="Regular Regular" w:eastAsiaTheme="minorHAnsi" w:hAnsi="Regular Regular" w:cstheme="minorBidi"/>
          <w:b/>
          <w:kern w:val="2"/>
          <w:sz w:val="18"/>
          <w:szCs w:val="18"/>
          <w14:ligatures w14:val="standardContextual"/>
        </w:rPr>
      </w:pPr>
    </w:p>
    <w:p w14:paraId="345BF43D" w14:textId="65602F3F" w:rsidR="00622F83" w:rsidRPr="00622F83" w:rsidRDefault="00622F83" w:rsidP="00622F8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22F83" w:rsidRPr="00AF558C" w14:paraId="14043214" w14:textId="77777777" w:rsidTr="0099721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6B5A12D" w14:textId="77777777" w:rsidR="00622F83" w:rsidRPr="00A507D9" w:rsidRDefault="00622F83" w:rsidP="00BB5D9B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40F50D18" w14:textId="77777777" w:rsidR="00622F83" w:rsidRPr="00AF558C" w:rsidRDefault="00622F83" w:rsidP="0099721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22F83" w:rsidRPr="00AF558C" w14:paraId="5AB29B08" w14:textId="77777777" w:rsidTr="00BB5D9B">
        <w:trPr>
          <w:trHeight w:hRule="exact" w:val="543"/>
        </w:trPr>
        <w:tc>
          <w:tcPr>
            <w:tcW w:w="10632" w:type="dxa"/>
            <w:shd w:val="clear" w:color="auto" w:fill="auto"/>
            <w:vAlign w:val="center"/>
          </w:tcPr>
          <w:p w14:paraId="1DDA4C6C" w14:textId="0626E0E3" w:rsidR="00622F83" w:rsidRPr="00BB5D9B" w:rsidRDefault="00BB5D9B" w:rsidP="00BB5D9B">
            <w:pPr>
              <w:pStyle w:val="Corpodetexto"/>
              <w:numPr>
                <w:ilvl w:val="0"/>
                <w:numId w:val="1"/>
              </w:numPr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BB5D9B">
              <w:rPr>
                <w:rFonts w:ascii="Regular Regular" w:hAnsi="Regular Regular" w:cs="Arial"/>
                <w:sz w:val="18"/>
                <w:szCs w:val="18"/>
              </w:rPr>
              <w:t xml:space="preserve">É </w:t>
            </w:r>
            <w:r w:rsidRPr="00BB5D9B">
              <w:rPr>
                <w:rFonts w:ascii="Regular Regular" w:hAnsi="Regular Regular" w:cs="Arial"/>
                <w:b/>
                <w:sz w:val="18"/>
                <w:szCs w:val="18"/>
              </w:rPr>
              <w:t>obrigatório</w:t>
            </w:r>
            <w:r w:rsidRPr="00BB5D9B">
              <w:rPr>
                <w:rFonts w:ascii="Regular Regular" w:hAnsi="Regular Regular" w:cs="Arial"/>
                <w:sz w:val="18"/>
                <w:szCs w:val="18"/>
              </w:rPr>
              <w:t xml:space="preserve"> o preenchimento dos campos “</w:t>
            </w:r>
            <w:r w:rsidRPr="00BB5D9B">
              <w:rPr>
                <w:rFonts w:ascii="Regular Regular" w:hAnsi="Regular Regular" w:cs="Arial"/>
                <w:b/>
                <w:sz w:val="18"/>
                <w:szCs w:val="18"/>
              </w:rPr>
              <w:t>Qualidade</w:t>
            </w:r>
            <w:r w:rsidRPr="00BB5D9B">
              <w:rPr>
                <w:rFonts w:ascii="Regular Regular" w:hAnsi="Regular Regular" w:cs="Arial"/>
                <w:sz w:val="18"/>
                <w:szCs w:val="18"/>
              </w:rPr>
              <w:t>” do requerente, “</w:t>
            </w:r>
            <w:r w:rsidRPr="00BB5D9B">
              <w:rPr>
                <w:rFonts w:ascii="Regular Regular" w:hAnsi="Regular Regular"/>
                <w:b/>
                <w:sz w:val="18"/>
                <w:szCs w:val="18"/>
              </w:rPr>
              <w:t xml:space="preserve">Identificação </w:t>
            </w:r>
            <w:proofErr w:type="gramStart"/>
            <w:r w:rsidRPr="00BB5D9B">
              <w:rPr>
                <w:rFonts w:ascii="Regular Regular" w:hAnsi="Regular Regular"/>
                <w:b/>
                <w:sz w:val="18"/>
                <w:szCs w:val="18"/>
              </w:rPr>
              <w:t>do(s</w:t>
            </w:r>
            <w:proofErr w:type="gramEnd"/>
            <w:r w:rsidRPr="00BB5D9B">
              <w:rPr>
                <w:rFonts w:ascii="Regular Regular" w:hAnsi="Regular Regular"/>
                <w:b/>
                <w:sz w:val="18"/>
                <w:szCs w:val="18"/>
              </w:rPr>
              <w:t>) proprietário(s) da</w:t>
            </w:r>
            <w:r w:rsidR="001274E2">
              <w:rPr>
                <w:rFonts w:ascii="Regular Regular" w:hAnsi="Regular Regular"/>
                <w:b/>
                <w:sz w:val="18"/>
                <w:szCs w:val="18"/>
              </w:rPr>
              <w:t>(s)</w:t>
            </w:r>
            <w:r w:rsidRPr="00BB5D9B">
              <w:rPr>
                <w:rFonts w:ascii="Regular Regular" w:hAnsi="Regular Regular"/>
                <w:b/>
                <w:sz w:val="18"/>
                <w:szCs w:val="18"/>
              </w:rPr>
              <w:t xml:space="preserve"> fração(</w:t>
            </w:r>
            <w:proofErr w:type="spellStart"/>
            <w:r w:rsidRPr="00BB5D9B">
              <w:rPr>
                <w:rFonts w:ascii="Regular Regular" w:hAnsi="Regular Regular"/>
                <w:b/>
                <w:sz w:val="18"/>
                <w:szCs w:val="18"/>
              </w:rPr>
              <w:t>ões</w:t>
            </w:r>
            <w:proofErr w:type="spellEnd"/>
            <w:r w:rsidRPr="00BB5D9B">
              <w:rPr>
                <w:rFonts w:ascii="Regular Regular" w:hAnsi="Regular Regular"/>
                <w:b/>
                <w:sz w:val="18"/>
                <w:szCs w:val="18"/>
              </w:rPr>
              <w:t>)”</w:t>
            </w:r>
            <w:r w:rsidRPr="00BB5D9B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BB5D9B">
              <w:rPr>
                <w:rFonts w:ascii="Regular Regular" w:hAnsi="Regular Regular" w:cs="Arial"/>
                <w:sz w:val="18"/>
                <w:szCs w:val="18"/>
              </w:rPr>
              <w:t>e “</w:t>
            </w:r>
            <w:r w:rsidRPr="00BB5D9B">
              <w:rPr>
                <w:rFonts w:ascii="Regular Regular" w:hAnsi="Regular Regular"/>
                <w:b/>
                <w:sz w:val="18"/>
                <w:szCs w:val="18"/>
              </w:rPr>
              <w:t>Descrição da anomalia</w:t>
            </w:r>
            <w:r w:rsidRPr="00BB5D9B">
              <w:rPr>
                <w:rFonts w:ascii="Regular Regular" w:hAnsi="Regular Regular"/>
                <w:sz w:val="18"/>
                <w:szCs w:val="18"/>
              </w:rPr>
              <w:t xml:space="preserve">” para a </w:t>
            </w:r>
            <w:r w:rsidRPr="00BB5D9B">
              <w:rPr>
                <w:rFonts w:ascii="Regular Regular" w:hAnsi="Regular Regular" w:cs="Arial"/>
                <w:sz w:val="18"/>
                <w:szCs w:val="18"/>
              </w:rPr>
              <w:t>marcação de vistoria</w:t>
            </w:r>
            <w:r w:rsidRPr="00BB5D9B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tr w:rsidR="00BB5D9B" w:rsidRPr="00AF558C" w14:paraId="3A4A8BD0" w14:textId="77777777" w:rsidTr="0099721F">
        <w:trPr>
          <w:trHeight w:hRule="exact" w:val="352"/>
        </w:trPr>
        <w:tc>
          <w:tcPr>
            <w:tcW w:w="10632" w:type="dxa"/>
            <w:shd w:val="clear" w:color="auto" w:fill="auto"/>
            <w:vAlign w:val="center"/>
          </w:tcPr>
          <w:p w14:paraId="5F2C1C67" w14:textId="36EE9AC6" w:rsidR="00BB5D9B" w:rsidRPr="00BB5D9B" w:rsidRDefault="00BB5D9B" w:rsidP="00BB5D9B">
            <w:pPr>
              <w:pStyle w:val="Corpodetexto"/>
              <w:numPr>
                <w:ilvl w:val="0"/>
                <w:numId w:val="1"/>
              </w:num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BB5D9B">
              <w:rPr>
                <w:rFonts w:ascii="Regular Regular" w:hAnsi="Regular Regular" w:cs="Arial"/>
                <w:sz w:val="18"/>
                <w:szCs w:val="18"/>
              </w:rPr>
              <w:t>No caso de solicitar a isenção do pagamento da taxa devida deverá formalizar o pedido em formulário próprio.</w:t>
            </w:r>
          </w:p>
        </w:tc>
      </w:tr>
      <w:tr w:rsidR="00BB5D9B" w:rsidRPr="00AF558C" w14:paraId="580BEADC" w14:textId="77777777" w:rsidTr="00BB5D9B">
        <w:trPr>
          <w:trHeight w:hRule="exact" w:val="797"/>
        </w:trPr>
        <w:tc>
          <w:tcPr>
            <w:tcW w:w="10632" w:type="dxa"/>
            <w:shd w:val="clear" w:color="auto" w:fill="auto"/>
            <w:vAlign w:val="center"/>
          </w:tcPr>
          <w:p w14:paraId="0263F468" w14:textId="61453C73" w:rsidR="00573A16" w:rsidRDefault="00573A16" w:rsidP="00573A16">
            <w:pPr>
              <w:pStyle w:val="Corpodetexto"/>
              <w:numPr>
                <w:ilvl w:val="0"/>
                <w:numId w:val="1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lastRenderedPageBreak/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2EF7944" w14:textId="4FA3FB0B" w:rsidR="00BB5D9B" w:rsidRPr="00BB5D9B" w:rsidRDefault="00573A16" w:rsidP="00573A16">
            <w:pPr>
              <w:pStyle w:val="Corpodetexto"/>
              <w:ind w:left="36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10F26CE8" w14:textId="619F56A6" w:rsidR="00622F83" w:rsidRPr="00622F83" w:rsidRDefault="00622F83" w:rsidP="00622F8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DBC88D8" w14:textId="77777777" w:rsidR="001D2EBE" w:rsidRDefault="001D2EB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B4AF7" w:rsidRPr="00AF558C" w14:paraId="5745264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18C7105" w14:textId="77777777" w:rsidR="009B4AF7" w:rsidRPr="00A507D9" w:rsidRDefault="009B4AF7" w:rsidP="00BB5D9B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3D897D1" w14:textId="77777777" w:rsidR="009B4AF7" w:rsidRPr="00AF558C" w:rsidRDefault="009B4AF7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B4AF7" w:rsidRPr="005B5815" w14:paraId="469F301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2DB886F" w14:textId="77777777" w:rsidR="009B4AF7" w:rsidRPr="003007C9" w:rsidRDefault="009B4AF7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B0DB4BD" w14:textId="77777777" w:rsidR="009B4AF7" w:rsidRPr="003007C9" w:rsidRDefault="009B4AF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7DB62CB" w14:textId="77777777" w:rsidR="009B4AF7" w:rsidRPr="003007C9" w:rsidRDefault="009B4AF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669DF10" w14:textId="1C8E0FC7" w:rsidR="009B4AF7" w:rsidRPr="005B5815" w:rsidRDefault="009B4AF7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1274E2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9B4AF7" w:rsidRPr="005B5815" w14:paraId="0677981D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403F269" w14:textId="77777777" w:rsidR="009B4AF7" w:rsidRPr="00C00A95" w:rsidRDefault="009B4AF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B4AF7" w:rsidRPr="005B5815" w14:paraId="40BA468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5134E94" w14:textId="74028CCD" w:rsidR="009B4AF7" w:rsidRPr="00C00A95" w:rsidRDefault="009B4AF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1" w:history="1">
              <w:r w:rsidR="00A96BDF" w:rsidRPr="004E01AE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proofErr w:type="gramStart"/>
            <w:r w:rsidR="00A96BDF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  <w:proofErr w:type="gramEnd"/>
          </w:p>
        </w:tc>
      </w:tr>
      <w:tr w:rsidR="009B4AF7" w:rsidRPr="005B5815" w14:paraId="7031143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5307CD0" w14:textId="77777777" w:rsidR="009B4AF7" w:rsidRDefault="009B4AF7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675690994" w:edGrp="everyone"/>
      <w:tr w:rsidR="009B4AF7" w:rsidRPr="005B5815" w14:paraId="0380F998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5E2A92D" w14:textId="77777777" w:rsidR="009B4AF7" w:rsidRPr="00AD7615" w:rsidRDefault="009B4AF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69527B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69527B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675690994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4509EE22" w14:textId="77777777" w:rsidR="009B4AF7" w:rsidRDefault="009B4AF7" w:rsidP="00F16A3D">
      <w:pPr>
        <w:rPr>
          <w:rFonts w:ascii="Regular Regular" w:hAnsi="Regular Regular"/>
          <w:sz w:val="18"/>
          <w:szCs w:val="18"/>
        </w:rPr>
      </w:pPr>
    </w:p>
    <w:p w14:paraId="63351B43" w14:textId="77777777" w:rsidR="007C0E3A" w:rsidRPr="004B6054" w:rsidRDefault="007C0E3A" w:rsidP="007C0E3A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7C0E3A" w:rsidRPr="0057050A" w14:paraId="176A970C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0763B6DB" w14:textId="2B58A63C" w:rsidR="007C0E3A" w:rsidRPr="001F00C1" w:rsidRDefault="007C0E3A" w:rsidP="00BB5D9B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1F00C1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7C0E3A" w:rsidRPr="0057050A" w14:paraId="224A1933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F3176A2" w14:textId="77777777" w:rsidR="007C0E3A" w:rsidRPr="0057050A" w:rsidRDefault="007C0E3A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4241608" w:edGrp="everyone" w:colFirst="3" w:colLast="3"/>
            <w:permStart w:id="205175349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A1056F" w14:textId="77777777" w:rsidR="007C0E3A" w:rsidRPr="0057050A" w:rsidRDefault="007C0E3A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75A5268" w14:textId="77777777" w:rsidR="007C0E3A" w:rsidRPr="0057050A" w:rsidRDefault="007C0E3A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84CE1" w14:textId="77777777" w:rsidR="007C0E3A" w:rsidRPr="0057050A" w:rsidRDefault="007C0E3A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4241608"/>
      <w:permEnd w:id="2051753494"/>
    </w:tbl>
    <w:p w14:paraId="0FB57B9E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405417D1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75228856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48D53C29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3771C08B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0BCB3F0D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0F3E8A40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6D4A7963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5D1FB762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24CB2483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20447D60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7E8A7FCC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2255B098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4C6477E2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4557E993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58A88963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36D02D6F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6A38E550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44875557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6E9EB68F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5F7418EC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3619B045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24391D11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7671E4FA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28F86BEF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193851AB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7BD337CE" w14:textId="77777777" w:rsidR="00B14E75" w:rsidRDefault="00B14E75" w:rsidP="007C0E3A">
      <w:pPr>
        <w:rPr>
          <w:rFonts w:ascii="Regular Regular" w:hAnsi="Regular Regular"/>
          <w:sz w:val="18"/>
          <w:szCs w:val="18"/>
        </w:rPr>
      </w:pPr>
    </w:p>
    <w:p w14:paraId="23C2135E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p w14:paraId="676DC6CD" w14:textId="77777777" w:rsidR="007C0E3A" w:rsidRDefault="007C0E3A" w:rsidP="007C0E3A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C0E3A" w:rsidRPr="00A7190E" w14:paraId="6F24CA22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9709583" w14:textId="77777777" w:rsidR="007C0E3A" w:rsidRPr="00362816" w:rsidRDefault="007C0E3A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C0E3A" w:rsidRPr="00A7190E" w14:paraId="40EDC67E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16B6AD1" w14:textId="77777777" w:rsidR="007C0E3A" w:rsidRPr="00362816" w:rsidRDefault="007C0E3A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C0E3A" w:rsidRPr="00A7190E" w14:paraId="3EACD9F4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CE49F45" w14:textId="77777777" w:rsidR="007C0E3A" w:rsidRPr="008B4088" w:rsidRDefault="007C0E3A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9BF0F8D" w14:textId="77777777" w:rsidR="007C0E3A" w:rsidRPr="00362816" w:rsidRDefault="007C0E3A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1C48D3B" w14:textId="77777777" w:rsidR="007C0E3A" w:rsidRPr="00362816" w:rsidRDefault="007C0E3A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C6AF7AF" w14:textId="77777777" w:rsidR="007C0E3A" w:rsidRPr="00362816" w:rsidRDefault="007C0E3A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11E8EFEE" w14:textId="77777777" w:rsidR="007C0E3A" w:rsidRDefault="007C0E3A" w:rsidP="007C0E3A"/>
    <w:sectPr w:rsidR="007C0E3A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69527B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701E989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1D769B">
      <w:rPr>
        <w:rFonts w:ascii="Regular Regular" w:hAnsi="Regular Regular"/>
        <w:sz w:val="14"/>
        <w:szCs w:val="14"/>
      </w:rPr>
      <w:t>14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4840D2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9527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9527B">
      <w:rPr>
        <w:rFonts w:ascii="Regular Regular" w:hAnsi="Regular Regular"/>
        <w:b/>
        <w:bCs/>
        <w:noProof/>
        <w:sz w:val="14"/>
        <w:szCs w:val="14"/>
      </w:rPr>
      <w:t>4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0F0FFA" w14:textId="77777777" w:rsidR="00656D02" w:rsidRPr="00656D02" w:rsidRDefault="00656D02" w:rsidP="00656D02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656D02">
            <w:rPr>
              <w:rFonts w:ascii="Regular Regular" w:hAnsi="Regular Regular"/>
              <w:b/>
              <w:bCs/>
              <w:sz w:val="18"/>
              <w:szCs w:val="18"/>
            </w:rPr>
            <w:t>Vistoria de segurança, salubridade ou arranjo estético</w:t>
          </w:r>
        </w:p>
        <w:p w14:paraId="5B75CC26" w14:textId="52FE3729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281137C6" w:rsidR="00C67445" w:rsidRPr="00622F83" w:rsidRDefault="00622F83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</w:rPr>
          </w:pPr>
          <w:r>
            <w:rPr>
              <w:noProof/>
              <w:lang w:eastAsia="pt-PT"/>
            </w:rPr>
            <w:t xml:space="preserve">  </w:t>
          </w:r>
          <w:r w:rsidR="007C0E3A" w:rsidRPr="00622F83">
            <w:rPr>
              <w:noProof/>
              <w:lang w:eastAsia="pt-PT"/>
            </w:rPr>
            <w:drawing>
              <wp:inline distT="0" distB="0" distL="0" distR="0" wp14:anchorId="29324F8B" wp14:editId="78C65B7E">
                <wp:extent cx="665018" cy="665018"/>
                <wp:effectExtent l="0" t="0" r="1905" b="1905"/>
                <wp:docPr id="62469902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20" cy="67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7C0E3A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D50E177A"/>
    <w:lvl w:ilvl="0" w:tplc="40E63F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nHjUDHzbp2XqgGsXFn+etGrksczaeZlZkpyMhszs6YvzR7CfvhlebA+pRWxsQ1NgnDE52UZN/lYr+lof3VjvPw==" w:salt="4apjddZLtHK8IT0KGpVU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274E2"/>
    <w:rsid w:val="00151C30"/>
    <w:rsid w:val="00180856"/>
    <w:rsid w:val="001C79A6"/>
    <w:rsid w:val="001D2EBE"/>
    <w:rsid w:val="001D769B"/>
    <w:rsid w:val="001E0CA1"/>
    <w:rsid w:val="001F00C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42ED"/>
    <w:rsid w:val="0033454C"/>
    <w:rsid w:val="00356A62"/>
    <w:rsid w:val="0038565D"/>
    <w:rsid w:val="003B7CA6"/>
    <w:rsid w:val="003C1024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40D2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3A16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2F83"/>
    <w:rsid w:val="00623C7E"/>
    <w:rsid w:val="00626650"/>
    <w:rsid w:val="006431CE"/>
    <w:rsid w:val="00652816"/>
    <w:rsid w:val="006541E0"/>
    <w:rsid w:val="00656D02"/>
    <w:rsid w:val="00667F0A"/>
    <w:rsid w:val="00672018"/>
    <w:rsid w:val="00690275"/>
    <w:rsid w:val="0069527B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52FC2"/>
    <w:rsid w:val="00765283"/>
    <w:rsid w:val="00765722"/>
    <w:rsid w:val="007925A1"/>
    <w:rsid w:val="00797BC9"/>
    <w:rsid w:val="007A14B6"/>
    <w:rsid w:val="007C0E3A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B4AF7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96BDF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14E75"/>
    <w:rsid w:val="00B433C1"/>
    <w:rsid w:val="00B72151"/>
    <w:rsid w:val="00B76D8E"/>
    <w:rsid w:val="00B81F69"/>
    <w:rsid w:val="00BA64DE"/>
    <w:rsid w:val="00BA7682"/>
    <w:rsid w:val="00BB2967"/>
    <w:rsid w:val="00BB5A4E"/>
    <w:rsid w:val="00BB5D9B"/>
    <w:rsid w:val="00BB7E2E"/>
    <w:rsid w:val="00BD0CC0"/>
    <w:rsid w:val="00BD22CF"/>
    <w:rsid w:val="00BD33DC"/>
    <w:rsid w:val="00BF28FF"/>
    <w:rsid w:val="00BF5797"/>
    <w:rsid w:val="00BF658D"/>
    <w:rsid w:val="00C12321"/>
    <w:rsid w:val="00C55905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44D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6A3D"/>
    <w:rsid w:val="00F72848"/>
    <w:rsid w:val="00FD0162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-Lei+n.+136_2014+de+9+de+setembro.pdf/9bc32f78-1194-65ad-8ba4-e57ad68251ff?t=15965346151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-porto.pt/legal/politica-de-privacid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vistoria-de-seguran%C3%A7a-salubridade-arranjo-est%C3%A9tic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812</Words>
  <Characters>4390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20</cp:revision>
  <cp:lastPrinted>2023-10-18T10:19:00Z</cp:lastPrinted>
  <dcterms:created xsi:type="dcterms:W3CDTF">2023-12-14T10:15:00Z</dcterms:created>
  <dcterms:modified xsi:type="dcterms:W3CDTF">2024-02-07T15:27:00Z</dcterms:modified>
</cp:coreProperties>
</file>