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7B20EFE" w:rsidR="00F16A3D" w:rsidRDefault="003D137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52E7283" w14:textId="77777777" w:rsidR="00C05AFF" w:rsidRDefault="00C05AFF" w:rsidP="00C05AF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279"/>
        <w:gridCol w:w="1275"/>
        <w:gridCol w:w="1549"/>
        <w:gridCol w:w="9"/>
        <w:gridCol w:w="1700"/>
        <w:gridCol w:w="1705"/>
      </w:tblGrid>
      <w:tr w:rsidR="00AB3250" w:rsidRPr="00AF558C" w14:paraId="4A2C8B62" w14:textId="77777777" w:rsidTr="00CB0BA1">
        <w:trPr>
          <w:trHeight w:hRule="exact" w:val="283"/>
        </w:trPr>
        <w:tc>
          <w:tcPr>
            <w:tcW w:w="10632" w:type="dxa"/>
            <w:gridSpan w:val="7"/>
            <w:shd w:val="clear" w:color="auto" w:fill="0C2F7F"/>
          </w:tcPr>
          <w:p w14:paraId="355C7943" w14:textId="77777777" w:rsidR="00AB3250" w:rsidRPr="005B5815" w:rsidRDefault="00AB3250" w:rsidP="00CB0BA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37A4D92E" w14:textId="77777777" w:rsidR="00AB3250" w:rsidRPr="00AF558C" w:rsidRDefault="00AB3250" w:rsidP="00CB0BA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B3250" w:rsidRPr="00AF558C" w14:paraId="08479DE4" w14:textId="77777777" w:rsidTr="00584E56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29EC07FE" w14:textId="3A69F0E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2078876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3BBACC97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4BBAD5BD" w14:textId="77777777" w:rsidTr="00584E56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24CB467C" w14:textId="45DB8CC9" w:rsidR="00AB3250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45435060" w:edGrp="everyone" w:colFirst="1" w:colLast="1"/>
            <w:permEnd w:id="620788761"/>
            <w:r>
              <w:rPr>
                <w:rFonts w:ascii="Regular Regular" w:hAnsi="Regular Regular"/>
                <w:bCs/>
                <w:sz w:val="18"/>
                <w:szCs w:val="18"/>
              </w:rPr>
              <w:t>Filiação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255BBEFE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203150A1" w14:textId="77777777" w:rsidTr="00AB3250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3E80EFEC" w14:textId="77777777" w:rsidR="00AB3250" w:rsidRPr="00CA3C2E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90370804" w:edGrp="everyone" w:colFirst="1" w:colLast="1"/>
            <w:permStart w:id="1880978769" w:edGrp="everyone" w:colFirst="3" w:colLast="3"/>
            <w:permStart w:id="1868391943" w:edGrp="everyone" w:colFirst="5" w:colLast="5"/>
            <w:permEnd w:id="1045435060"/>
            <w:r>
              <w:rPr>
                <w:rFonts w:ascii="Regular Regular" w:hAnsi="Regular Regular"/>
                <w:bCs/>
                <w:sz w:val="18"/>
                <w:szCs w:val="18"/>
              </w:rPr>
              <w:t>Naturalidade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380FE22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A2508B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Nacionalidade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BF8B772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5FA246CF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nascimento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F836E74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20FC7070" w14:textId="77777777" w:rsidTr="00CB0BA1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1EEEE6F7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48580114" w:edGrp="everyone" w:colFirst="1" w:colLast="1"/>
            <w:permEnd w:id="1390370804"/>
            <w:permEnd w:id="1880978769"/>
            <w:permEnd w:id="186839194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4E1F473B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60D51E97" w14:textId="77777777" w:rsidTr="00AB3250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0F722F8A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20633263" w:edGrp="everyone" w:colFirst="1" w:colLast="1"/>
            <w:permStart w:id="837820492" w:edGrp="everyone" w:colFirst="3" w:colLast="3"/>
            <w:permEnd w:id="104858011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14:paraId="2A96731D" w14:textId="77777777" w:rsidR="00AB3250" w:rsidRPr="00AF558C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8CAD8EE" w14:textId="00F831EB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8F1018B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5AB0288A" w14:textId="77777777" w:rsidTr="00CB0BA1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B0372AD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73255060" w:edGrp="everyone" w:colFirst="1" w:colLast="1"/>
            <w:permEnd w:id="2020633263"/>
            <w:permEnd w:id="83782049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7E533F4B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2A38F5A3" w14:textId="77777777" w:rsidTr="00CB0BA1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33101F8F" w14:textId="5F549BB2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6595485" w:edGrp="everyone" w:colFirst="1" w:colLast="1"/>
            <w:permEnd w:id="1173255060"/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137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8517" w:type="dxa"/>
            <w:gridSpan w:val="6"/>
            <w:shd w:val="clear" w:color="auto" w:fill="F2F2F2" w:themeFill="background1" w:themeFillShade="F2"/>
            <w:vAlign w:val="center"/>
          </w:tcPr>
          <w:p w14:paraId="0C977A3C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753771E6" w14:textId="77777777" w:rsidTr="00AB3250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6343DA3" w14:textId="4B64C5B9" w:rsidR="00AB3250" w:rsidRPr="000B05C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4568375" w:edGrp="everyone" w:colFirst="1" w:colLast="1"/>
            <w:permStart w:id="425942566" w:edGrp="everyone" w:colFirst="3" w:colLast="3"/>
            <w:permEnd w:id="786595485"/>
            <w:r w:rsidRPr="000B05C1">
              <w:rPr>
                <w:rFonts w:ascii="Regular Regular" w:hAnsi="Regular Regular"/>
                <w:sz w:val="18"/>
                <w:szCs w:val="18"/>
              </w:rPr>
              <w:t>N</w:t>
            </w:r>
            <w:r w:rsidR="003D1373">
              <w:rPr>
                <w:rFonts w:ascii="Regular Regular" w:hAnsi="Regular Regular"/>
                <w:sz w:val="18"/>
                <w:szCs w:val="18"/>
              </w:rPr>
              <w:t>.</w:t>
            </w:r>
            <w:r w:rsidRPr="000B05C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3D1373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0B05C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D2D84BB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0B05C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5112" w:type="dxa"/>
            <w:gridSpan w:val="4"/>
            <w:shd w:val="clear" w:color="auto" w:fill="F2F2F2" w:themeFill="background1" w:themeFillShade="F2"/>
            <w:vAlign w:val="center"/>
          </w:tcPr>
          <w:p w14:paraId="5649F710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E9807D6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9719394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B3250" w:rsidRPr="00AF558C" w14:paraId="05B3B8D6" w14:textId="77777777" w:rsidTr="00AB3250">
        <w:trPr>
          <w:trHeight w:val="425"/>
        </w:trPr>
        <w:tc>
          <w:tcPr>
            <w:tcW w:w="2115" w:type="dxa"/>
            <w:shd w:val="clear" w:color="auto" w:fill="auto"/>
            <w:vAlign w:val="center"/>
          </w:tcPr>
          <w:p w14:paraId="6B197C4A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94271707" w:edGrp="everyone" w:colFirst="1" w:colLast="1"/>
            <w:permStart w:id="1506155680" w:edGrp="everyone" w:colFirst="3" w:colLast="3"/>
            <w:permEnd w:id="134568375"/>
            <w:permEnd w:id="42594256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BC206E9" w14:textId="77777777" w:rsidR="00AB3250" w:rsidRPr="00AF558C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90055D" w14:textId="77777777" w:rsidR="00AB3250" w:rsidRPr="00AF558C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5B7B98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3" w:type="dxa"/>
            <w:gridSpan w:val="4"/>
            <w:shd w:val="clear" w:color="auto" w:fill="F2F2F2" w:themeFill="background1" w:themeFillShade="F2"/>
            <w:vAlign w:val="center"/>
          </w:tcPr>
          <w:p w14:paraId="492AB021" w14:textId="77777777" w:rsidR="00AB3250" w:rsidRPr="006F37E1" w:rsidRDefault="00AB3250" w:rsidP="00CB0BA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94271707"/>
      <w:permEnd w:id="1506155680"/>
      <w:tr w:rsidR="00AB3250" w:rsidRPr="00AF558C" w14:paraId="4082886A" w14:textId="77777777" w:rsidTr="00CB0BA1">
        <w:trPr>
          <w:trHeight w:val="193"/>
        </w:trPr>
        <w:tc>
          <w:tcPr>
            <w:tcW w:w="10632" w:type="dxa"/>
            <w:gridSpan w:val="7"/>
            <w:shd w:val="clear" w:color="auto" w:fill="auto"/>
            <w:vAlign w:val="center"/>
          </w:tcPr>
          <w:p w14:paraId="392AF840" w14:textId="01B3C149" w:rsidR="00AB3250" w:rsidRPr="00990A8D" w:rsidRDefault="005656ED" w:rsidP="00857B6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857B6F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561664222" w:edGrp="everyone"/>
            <w:r w:rsidR="0065460B"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60B"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65460B"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6166422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E7E8A72" w14:textId="4D56D294" w:rsidR="004242F8" w:rsidRDefault="006047F9" w:rsidP="006047F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4820"/>
        <w:gridCol w:w="1277"/>
        <w:gridCol w:w="2410"/>
      </w:tblGrid>
      <w:tr w:rsidR="00667F0A" w:rsidRPr="00AF558C" w14:paraId="223A262D" w14:textId="77777777" w:rsidTr="00DD7D58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D1429F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3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D1429F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2D76F63E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D137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3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D1429F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B635CE1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D137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3D1373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952646503"/>
      <w:permEnd w:id="1866620306"/>
    </w:tbl>
    <w:p w14:paraId="1CE92074" w14:textId="77777777" w:rsidR="00365B57" w:rsidRDefault="00365B57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718"/>
        <w:gridCol w:w="897"/>
        <w:gridCol w:w="1606"/>
      </w:tblGrid>
      <w:tr w:rsidR="00252F13" w:rsidRPr="001F5E5A" w14:paraId="722D34DA" w14:textId="77777777" w:rsidTr="00CC1894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  <w:vAlign w:val="center"/>
          </w:tcPr>
          <w:p w14:paraId="576FAC2E" w14:textId="262352FE" w:rsidR="00252F13" w:rsidRPr="00DD7D58" w:rsidRDefault="00252F13" w:rsidP="001F5E5A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DD7D5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950B54" w:rsidRPr="00DD7D5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</w:t>
            </w:r>
          </w:p>
        </w:tc>
      </w:tr>
      <w:tr w:rsidR="00252F13" w:rsidRPr="001F5E5A" w14:paraId="12DD2F0B" w14:textId="77777777" w:rsidTr="00C05AFF">
        <w:trPr>
          <w:trHeight w:hRule="exact" w:val="352"/>
        </w:trPr>
        <w:tc>
          <w:tcPr>
            <w:tcW w:w="106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518EB9" w14:textId="59249BA7" w:rsidR="00950B54" w:rsidRPr="00DD7D58" w:rsidRDefault="00DD7D58" w:rsidP="00252F13">
            <w:pPr>
              <w:rPr>
                <w:rFonts w:ascii="Regular Regular" w:hAnsi="Regular Regular"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DD7D58">
              <w:rPr>
                <w:rFonts w:ascii="Regular Regular" w:hAnsi="Regular Regular"/>
                <w:b/>
                <w:sz w:val="18"/>
                <w:szCs w:val="18"/>
              </w:rPr>
              <w:t xml:space="preserve"> admissão ao seguinte concurso:</w:t>
            </w:r>
          </w:p>
        </w:tc>
      </w:tr>
      <w:tr w:rsidR="00C05AFF" w:rsidRPr="001F5E5A" w14:paraId="36A3124E" w14:textId="77777777" w:rsidTr="00C05AFF">
        <w:trPr>
          <w:trHeight w:hRule="exact" w:val="207"/>
        </w:trPr>
        <w:tc>
          <w:tcPr>
            <w:tcW w:w="1063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E0F71" w14:textId="77777777" w:rsidR="00C05AFF" w:rsidRPr="00C05AFF" w:rsidRDefault="00C05AFF" w:rsidP="00252F13">
            <w:pPr>
              <w:rPr>
                <w:rFonts w:ascii="Regular Regular" w:hAnsi="Regular Regular"/>
                <w:bCs/>
                <w:sz w:val="12"/>
                <w:szCs w:val="18"/>
              </w:rPr>
            </w:pPr>
          </w:p>
        </w:tc>
      </w:tr>
      <w:bookmarkEnd w:id="1"/>
      <w:tr w:rsidR="00DD7D58" w:rsidRPr="00DD7D58" w14:paraId="34D5D180" w14:textId="77777777" w:rsidTr="00D142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25"/>
        </w:trPr>
        <w:tc>
          <w:tcPr>
            <w:tcW w:w="2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8F9FD0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19722388" w:edGrp="everyone" w:colFirst="1" w:colLast="1"/>
            <w:r w:rsidRPr="00DD7D58">
              <w:rPr>
                <w:rFonts w:ascii="Regular Regular" w:hAnsi="Regular Regular"/>
                <w:sz w:val="18"/>
                <w:szCs w:val="18"/>
              </w:rPr>
              <w:t>Designação do concurso</w:t>
            </w:r>
          </w:p>
        </w:tc>
        <w:tc>
          <w:tcPr>
            <w:tcW w:w="82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2E8B2" w14:textId="77777777" w:rsidR="00DD7D58" w:rsidRPr="00DD7D58" w:rsidRDefault="00DD7D58" w:rsidP="00DD7D58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DD7D58" w:rsidRPr="00DD7D58" w14:paraId="6455777A" w14:textId="77777777" w:rsidTr="00D142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425"/>
        </w:trPr>
        <w:tc>
          <w:tcPr>
            <w:tcW w:w="24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EE943B" w14:textId="77777777" w:rsidR="00DD7D58" w:rsidRPr="00DD7D58" w:rsidRDefault="00DD7D58" w:rsidP="00DD7D5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85357986" w:edGrp="everyone" w:colFirst="1" w:colLast="1"/>
            <w:permStart w:id="1524000573" w:edGrp="everyone" w:colFirst="3" w:colLast="3"/>
            <w:permStart w:id="1588729786" w:edGrp="everyone" w:colFirst="4" w:colLast="4"/>
            <w:permEnd w:id="719722388"/>
            <w:r w:rsidRPr="00DD7D58">
              <w:rPr>
                <w:rFonts w:ascii="Regular Regular" w:hAnsi="Regular Regular"/>
                <w:sz w:val="18"/>
                <w:szCs w:val="18"/>
              </w:rPr>
              <w:t xml:space="preserve">Publicado no D.R. II Série, N.º </w:t>
            </w:r>
          </w:p>
        </w:tc>
        <w:tc>
          <w:tcPr>
            <w:tcW w:w="5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9B52B0" w14:textId="77777777" w:rsidR="00DD7D58" w:rsidRPr="00DD7D58" w:rsidRDefault="00DD7D58" w:rsidP="00DD7D5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C0092C" w14:textId="77777777" w:rsidR="00DD7D58" w:rsidRPr="00DD7D58" w:rsidRDefault="00DD7D58" w:rsidP="00DD7D58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D981CD" w14:textId="495CD503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85357986"/>
      <w:permEnd w:id="1524000573"/>
      <w:permEnd w:id="1588729786"/>
    </w:tbl>
    <w:p w14:paraId="21EBE68E" w14:textId="77777777" w:rsidR="00C05AFF" w:rsidRDefault="00C05AFF" w:rsidP="00DD7D5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3969"/>
        <w:gridCol w:w="2268"/>
        <w:gridCol w:w="1706"/>
      </w:tblGrid>
      <w:tr w:rsidR="00DD7D58" w:rsidRPr="00AF558C" w14:paraId="16732A77" w14:textId="77777777" w:rsidTr="00C05AFF">
        <w:trPr>
          <w:trHeight w:hRule="exact" w:val="283"/>
        </w:trPr>
        <w:tc>
          <w:tcPr>
            <w:tcW w:w="10637" w:type="dxa"/>
            <w:gridSpan w:val="5"/>
            <w:shd w:val="clear" w:color="auto" w:fill="0C2F7F"/>
            <w:vAlign w:val="center"/>
          </w:tcPr>
          <w:p w14:paraId="6688A0C8" w14:textId="2A258941" w:rsidR="00DD7D58" w:rsidRPr="00A507D9" w:rsidRDefault="00DD7D58" w:rsidP="00DD7D58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228D012F" w14:textId="77777777" w:rsidR="00DD7D58" w:rsidRPr="00AF558C" w:rsidRDefault="00DD7D58" w:rsidP="001D4EE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F2177" w:rsidRPr="00DD7D58" w14:paraId="0E937976" w14:textId="77777777" w:rsidTr="00C05AFF">
        <w:trPr>
          <w:trHeight w:hRule="exact" w:val="426"/>
        </w:trPr>
        <w:tc>
          <w:tcPr>
            <w:tcW w:w="10637" w:type="dxa"/>
            <w:gridSpan w:val="5"/>
            <w:shd w:val="clear" w:color="auto" w:fill="FFFFFF" w:themeFill="background1"/>
            <w:vAlign w:val="center"/>
          </w:tcPr>
          <w:p w14:paraId="434EA08C" w14:textId="77777777" w:rsidR="006F2177" w:rsidRDefault="006F2177" w:rsidP="00DD7D58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R</w:t>
            </w: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equisitos gerais de admissão</w:t>
            </w:r>
          </w:p>
          <w:p w14:paraId="5B3131BE" w14:textId="3A71EF9B" w:rsidR="006F2177" w:rsidRPr="00DD7D58" w:rsidRDefault="006F2177" w:rsidP="00DD7D58">
            <w:pPr>
              <w:shd w:val="clear" w:color="auto" w:fill="FFFFFF" w:themeFill="background1"/>
              <w:rPr>
                <w:rFonts w:ascii="Regular Regular" w:hAnsi="Regular Regular"/>
                <w:b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Declaro sob compromisso de honra que possuo os seguintes requisitos gerais de admissão a concurso:</w:t>
            </w:r>
          </w:p>
        </w:tc>
      </w:tr>
      <w:permStart w:id="1112612980" w:edGrp="everyone"/>
      <w:tr w:rsidR="00DD7D58" w:rsidRPr="00DD7D58" w14:paraId="30267F63" w14:textId="77777777" w:rsidTr="00C05AFF">
        <w:tblPrEx>
          <w:shd w:val="clear" w:color="auto" w:fill="auto"/>
        </w:tblPrEx>
        <w:trPr>
          <w:trHeight w:val="397"/>
        </w:trPr>
        <w:tc>
          <w:tcPr>
            <w:tcW w:w="10637" w:type="dxa"/>
            <w:gridSpan w:val="5"/>
            <w:shd w:val="clear" w:color="auto" w:fill="F2F2F2" w:themeFill="background1" w:themeFillShade="F2"/>
            <w:vAlign w:val="center"/>
          </w:tcPr>
          <w:p w14:paraId="6F050F3D" w14:textId="2D500C90" w:rsidR="00DD7D58" w:rsidRPr="00D1429F" w:rsidRDefault="00DD7D58" w:rsidP="00D1429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2612980"/>
            <w:r w:rsidR="00416C34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Tenho nacionalidade portuguesa</w:t>
            </w:r>
            <w:r w:rsidRPr="00D1429F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416C34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ou </w:t>
            </w:r>
            <w:r w:rsidR="00416C34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>encontro-me</w:t>
            </w:r>
            <w:r w:rsidRPr="00416C34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abrangido</w:t>
            </w:r>
            <w:r w:rsidRPr="00D1429F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por lei especial ou convenção internacional</w:t>
            </w:r>
          </w:p>
        </w:tc>
      </w:tr>
      <w:permStart w:id="67463985" w:edGrp="everyone"/>
      <w:tr w:rsidR="00DD7D58" w:rsidRPr="00DD7D58" w14:paraId="59B8016C" w14:textId="77777777" w:rsidTr="00C05AFF">
        <w:tblPrEx>
          <w:shd w:val="clear" w:color="auto" w:fill="auto"/>
        </w:tblPrEx>
        <w:trPr>
          <w:trHeight w:val="397"/>
        </w:trPr>
        <w:tc>
          <w:tcPr>
            <w:tcW w:w="10637" w:type="dxa"/>
            <w:gridSpan w:val="5"/>
            <w:shd w:val="clear" w:color="auto" w:fill="F2F2F2" w:themeFill="background1" w:themeFillShade="F2"/>
            <w:vAlign w:val="center"/>
          </w:tcPr>
          <w:p w14:paraId="094290C1" w14:textId="544B8954" w:rsidR="00DD7D58" w:rsidRPr="00DD7D58" w:rsidRDefault="00D1429F" w:rsidP="00D1429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463985"/>
            <w:r w:rsidR="00DD7D58" w:rsidRPr="00D1429F">
              <w:rPr>
                <w:rFonts w:ascii="Regular Regular" w:hAnsi="Regular Regular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Tenho 18 ou mais anos de idade</w:t>
            </w:r>
          </w:p>
        </w:tc>
      </w:tr>
      <w:permStart w:id="1073571621" w:edGrp="everyone"/>
      <w:tr w:rsidR="00DD7D58" w:rsidRPr="00DD7D58" w14:paraId="685A71CF" w14:textId="77777777" w:rsidTr="00C05AFF">
        <w:tblPrEx>
          <w:shd w:val="clear" w:color="auto" w:fill="auto"/>
        </w:tblPrEx>
        <w:trPr>
          <w:trHeight w:val="397"/>
        </w:trPr>
        <w:tc>
          <w:tcPr>
            <w:tcW w:w="10637" w:type="dxa"/>
            <w:gridSpan w:val="5"/>
            <w:shd w:val="clear" w:color="auto" w:fill="F2F2F2" w:themeFill="background1" w:themeFillShade="F2"/>
            <w:vAlign w:val="center"/>
          </w:tcPr>
          <w:p w14:paraId="4D419769" w14:textId="13B15F86" w:rsidR="00DD7D58" w:rsidRPr="00DD7D58" w:rsidRDefault="00D1429F" w:rsidP="00DD7D58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3571621"/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Cumpri os deveres militares ou de serviço público</w:t>
            </w:r>
          </w:p>
        </w:tc>
      </w:tr>
      <w:permStart w:id="1957371731" w:edGrp="everyone"/>
      <w:tr w:rsidR="00DD7D58" w:rsidRPr="00DD7D58" w14:paraId="5AA2BF42" w14:textId="77777777" w:rsidTr="00C05AFF">
        <w:tblPrEx>
          <w:shd w:val="clear" w:color="auto" w:fill="auto"/>
        </w:tblPrEx>
        <w:trPr>
          <w:trHeight w:val="397"/>
        </w:trPr>
        <w:tc>
          <w:tcPr>
            <w:tcW w:w="10637" w:type="dxa"/>
            <w:gridSpan w:val="5"/>
            <w:shd w:val="clear" w:color="auto" w:fill="F2F2F2" w:themeFill="background1" w:themeFillShade="F2"/>
            <w:vAlign w:val="center"/>
          </w:tcPr>
          <w:p w14:paraId="02BE53D5" w14:textId="4996C57F" w:rsidR="00DD7D58" w:rsidRPr="00DD7D58" w:rsidRDefault="00D1429F" w:rsidP="00416C3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57371731"/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Não est</w:t>
            </w:r>
            <w:r w:rsidR="00DD7D58">
              <w:rPr>
                <w:rFonts w:ascii="Regular Regular" w:hAnsi="Regular Regular"/>
                <w:bCs/>
                <w:sz w:val="18"/>
                <w:szCs w:val="18"/>
              </w:rPr>
              <w:t>ou</w:t>
            </w:r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inibido para o exercício de funções públicas ou interdito para o exercício das </w:t>
            </w:r>
            <w:r w:rsidR="00DD7D58" w:rsidRPr="00416C34">
              <w:rPr>
                <w:rFonts w:ascii="Regular Regular" w:hAnsi="Regular Regular"/>
                <w:bCs/>
                <w:sz w:val="18"/>
                <w:szCs w:val="18"/>
              </w:rPr>
              <w:t xml:space="preserve">funções a que </w:t>
            </w:r>
            <w:r w:rsidR="00416C34">
              <w:rPr>
                <w:rFonts w:ascii="Regular Regular" w:hAnsi="Regular Regular"/>
                <w:bCs/>
                <w:sz w:val="18"/>
                <w:szCs w:val="18"/>
              </w:rPr>
              <w:t>me candidato</w:t>
            </w:r>
          </w:p>
        </w:tc>
      </w:tr>
      <w:permStart w:id="73421345" w:edGrp="everyone"/>
      <w:tr w:rsidR="00DD7D58" w:rsidRPr="00DD7D58" w14:paraId="7EA61754" w14:textId="77777777" w:rsidTr="00C05AFF">
        <w:tblPrEx>
          <w:shd w:val="clear" w:color="auto" w:fill="auto"/>
        </w:tblPrEx>
        <w:trPr>
          <w:trHeight w:val="397"/>
        </w:trPr>
        <w:tc>
          <w:tcPr>
            <w:tcW w:w="106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E54573" w14:textId="1A6A05C5" w:rsidR="00DD7D58" w:rsidRPr="00DD7D58" w:rsidRDefault="00D1429F" w:rsidP="00416C34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3421345"/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D7D58">
              <w:rPr>
                <w:rFonts w:ascii="Regular Regular" w:hAnsi="Regular Regular"/>
                <w:bCs/>
                <w:sz w:val="18"/>
                <w:szCs w:val="18"/>
              </w:rPr>
              <w:t>Tenho</w:t>
            </w:r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robustez física e o perfil psicológico indispensável ao exercício da função </w:t>
            </w:r>
            <w:r w:rsidR="00DD7D58" w:rsidRPr="00416C34">
              <w:rPr>
                <w:rFonts w:ascii="Regular Regular" w:hAnsi="Regular Regular"/>
                <w:bCs/>
                <w:sz w:val="18"/>
                <w:szCs w:val="18"/>
              </w:rPr>
              <w:t>e cumpri as leis de vacinação</w:t>
            </w:r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obrigatória</w:t>
            </w:r>
          </w:p>
        </w:tc>
      </w:tr>
      <w:tr w:rsidR="00C05AFF" w:rsidRPr="00DD7D58" w14:paraId="665FB072" w14:textId="77777777" w:rsidTr="00C05AFF">
        <w:tblPrEx>
          <w:shd w:val="clear" w:color="auto" w:fill="auto"/>
        </w:tblPrEx>
        <w:trPr>
          <w:trHeight w:val="117"/>
        </w:trPr>
        <w:tc>
          <w:tcPr>
            <w:tcW w:w="1063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59707" w14:textId="77777777" w:rsidR="00C05AFF" w:rsidRPr="00C05AFF" w:rsidRDefault="00C05AFF" w:rsidP="00416C34">
            <w:pPr>
              <w:ind w:left="407" w:hanging="407"/>
              <w:rPr>
                <w:rFonts w:ascii="Regular Regular" w:hAnsi="Regular Regular"/>
                <w:bCs/>
                <w:sz w:val="10"/>
                <w:szCs w:val="18"/>
                <w:shd w:val="clear" w:color="auto" w:fill="FFFFFF"/>
              </w:rPr>
            </w:pPr>
          </w:p>
        </w:tc>
      </w:tr>
      <w:tr w:rsidR="00DD7D58" w:rsidRPr="00DD7D58" w14:paraId="272C035F" w14:textId="77777777" w:rsidTr="00C05AFF">
        <w:tblPrEx>
          <w:shd w:val="clear" w:color="auto" w:fill="FFFFFF" w:themeFill="background1"/>
        </w:tblPrEx>
        <w:trPr>
          <w:trHeight w:hRule="exact" w:val="425"/>
        </w:trPr>
        <w:tc>
          <w:tcPr>
            <w:tcW w:w="10637" w:type="dxa"/>
            <w:gridSpan w:val="5"/>
            <w:shd w:val="clear" w:color="auto" w:fill="FFFFFF" w:themeFill="background1"/>
            <w:vAlign w:val="center"/>
          </w:tcPr>
          <w:p w14:paraId="3ADD690C" w14:textId="5957126B" w:rsidR="00DD7D58" w:rsidRDefault="00DD7D58" w:rsidP="00DD7D58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</w:t>
            </w: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eclaração de deficiência</w:t>
            </w:r>
          </w:p>
          <w:p w14:paraId="4FFC8FF8" w14:textId="16BB8BBE" w:rsidR="00DD7D58" w:rsidRPr="00DD7D58" w:rsidRDefault="00DD7D58" w:rsidP="00BD390E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Declar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o</w:t>
            </w:r>
            <w:r w:rsidR="00BD390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,</w:t>
            </w: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sob compromisso de honra</w:t>
            </w:r>
            <w:r w:rsidR="00BD390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,</w:t>
            </w: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que possu</w:t>
            </w:r>
            <w:r w:rsidR="00BD390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o</w:t>
            </w:r>
            <w:r w:rsidRPr="00DD7D58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um grau de incapacidade igual ou superior a 60%, designadamente:</w:t>
            </w:r>
          </w:p>
        </w:tc>
      </w:tr>
      <w:tr w:rsidR="00DD7D58" w:rsidRPr="00DD7D58" w14:paraId="0E933690" w14:textId="77777777" w:rsidTr="00C05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D09569" w14:textId="33ECBE75" w:rsidR="00DD7D58" w:rsidRPr="00DD7D58" w:rsidRDefault="00DD7D58" w:rsidP="00DD7D58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448429161" w:edGrp="everyone" w:colFirst="1" w:colLast="1"/>
            <w:permStart w:id="385487366" w:edGrp="everyone" w:colFirst="3" w:colLast="3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Tipo</w:t>
            </w:r>
            <w:r w:rsidRPr="00DD7D58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</w:t>
            </w:r>
            <w:r w:rsidR="00BD390E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de </w:t>
            </w:r>
            <w:r w:rsidRPr="00DD7D58">
              <w:rPr>
                <w:rFonts w:ascii="Regular Regular" w:hAnsi="Regular Regular"/>
                <w:color w:val="000000"/>
                <w:sz w:val="18"/>
                <w:szCs w:val="18"/>
              </w:rPr>
              <w:t>d</w:t>
            </w:r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eficiência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00A24E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5F56EA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DD7D58">
              <w:rPr>
                <w:rFonts w:ascii="Regular Regular" w:hAnsi="Regular Regular"/>
                <w:color w:val="000000"/>
                <w:sz w:val="18"/>
                <w:szCs w:val="18"/>
              </w:rPr>
              <w:t>Percentagem do grau de incapacidade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961AE8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End w:id="448429161"/>
      <w:permEnd w:id="385487366"/>
      <w:tr w:rsidR="00DD7D58" w:rsidRPr="00DD7D58" w14:paraId="44599894" w14:textId="77777777" w:rsidTr="00C05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hRule="exact" w:val="425"/>
        </w:trPr>
        <w:tc>
          <w:tcPr>
            <w:tcW w:w="6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76E4A1F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DD7D58">
              <w:rPr>
                <w:rFonts w:ascii="Regular Regular" w:hAnsi="Regular Regular"/>
                <w:color w:val="000000"/>
                <w:sz w:val="18"/>
                <w:szCs w:val="18"/>
              </w:rPr>
              <w:t>Necessidade de meios complementares de apoio para realização da prova de concurso</w:t>
            </w:r>
          </w:p>
        </w:tc>
        <w:permStart w:id="68102636" w:edGrp="everyone"/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1E7C39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102636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1461092038" w:edGrp="everyone"/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908560" w14:textId="21D053A1" w:rsidR="00DD7D58" w:rsidRPr="00DD7D58" w:rsidRDefault="00D1429F" w:rsidP="00DD7D58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61092038"/>
            <w:r w:rsidR="00DD7D58"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DD7D58" w:rsidRPr="00DD7D58" w14:paraId="70EF9E9A" w14:textId="77777777" w:rsidTr="00C05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22FE6B4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932991012" w:edGrp="everyone" w:colFirst="1" w:colLast="1"/>
            <w:r w:rsidRPr="00DD7D58">
              <w:rPr>
                <w:rFonts w:ascii="Regular Regular" w:hAnsi="Regular Regular"/>
                <w:color w:val="000000"/>
                <w:sz w:val="18"/>
                <w:szCs w:val="18"/>
              </w:rPr>
              <w:lastRenderedPageBreak/>
              <w:t>Meios complementares de apoio</w:t>
            </w:r>
          </w:p>
        </w:tc>
        <w:tc>
          <w:tcPr>
            <w:tcW w:w="79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B26593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D7D58" w:rsidRPr="00DD7D58" w14:paraId="468A6596" w14:textId="77777777" w:rsidTr="00C05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hRule="exact" w:val="425"/>
        </w:trPr>
        <w:tc>
          <w:tcPr>
            <w:tcW w:w="1063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A470DC" w14:textId="77777777" w:rsidR="00DD7D58" w:rsidRPr="00DD7D58" w:rsidRDefault="00DD7D58" w:rsidP="00DD7D58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599279453" w:edGrp="everyone" w:colFirst="0" w:colLast="0"/>
            <w:permEnd w:id="932991012"/>
          </w:p>
        </w:tc>
      </w:tr>
      <w:tr w:rsidR="00C05AFF" w:rsidRPr="00DD7D58" w14:paraId="479FA7DE" w14:textId="77777777" w:rsidTr="004573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hRule="exact" w:val="160"/>
        </w:trPr>
        <w:tc>
          <w:tcPr>
            <w:tcW w:w="1063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1EF626C" w14:textId="77777777" w:rsidR="00C05AFF" w:rsidRPr="00457371" w:rsidRDefault="00C05AFF" w:rsidP="00DD7D58">
            <w:pPr>
              <w:rPr>
                <w:rFonts w:ascii="Regular Regular" w:hAnsi="Regular Regular"/>
                <w:bCs/>
                <w:sz w:val="10"/>
                <w:szCs w:val="18"/>
                <w:shd w:val="clear" w:color="auto" w:fill="FFFFFF"/>
              </w:rPr>
            </w:pPr>
            <w:permStart w:id="16264034" w:edGrp="everyone" w:colFirst="1" w:colLast="1"/>
            <w:permEnd w:id="1599279453"/>
          </w:p>
        </w:tc>
      </w:tr>
      <w:permEnd w:id="16264034"/>
      <w:tr w:rsidR="00D1429F" w:rsidRPr="00DD7D58" w14:paraId="6F434809" w14:textId="77777777" w:rsidTr="00D1429F">
        <w:tblPrEx>
          <w:shd w:val="clear" w:color="auto" w:fill="FFFFFF" w:themeFill="background1"/>
        </w:tblPrEx>
        <w:trPr>
          <w:trHeight w:hRule="exact" w:val="425"/>
        </w:trPr>
        <w:tc>
          <w:tcPr>
            <w:tcW w:w="106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E61C03" w14:textId="067DC8FB" w:rsidR="00D1429F" w:rsidRPr="006F2177" w:rsidRDefault="00D1429F" w:rsidP="001D4EE6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217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Declaração de vínculo à função pública </w:t>
            </w:r>
          </w:p>
          <w:p w14:paraId="169BBA35" w14:textId="5EAEE7B5" w:rsidR="00D1429F" w:rsidRPr="006F2177" w:rsidRDefault="006F2177" w:rsidP="001D4EE6">
            <w:pPr>
              <w:shd w:val="clear" w:color="auto" w:fill="FFFFFF" w:themeFill="background1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6F217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Declaro,</w:t>
            </w:r>
            <w:r w:rsidR="00D1429F" w:rsidRPr="006F217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sob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compromisso de honra</w:t>
            </w:r>
            <w:r w:rsidR="007B134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que possuo</w:t>
            </w:r>
            <w:r w:rsidR="00D1429F" w:rsidRPr="006F217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vínculo à função pública:</w:t>
            </w:r>
          </w:p>
        </w:tc>
      </w:tr>
      <w:tr w:rsidR="00D1429F" w:rsidRPr="00DD7D58" w14:paraId="04EB2947" w14:textId="77777777" w:rsidTr="00D142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397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FBE283" w14:textId="3889797C" w:rsidR="00D1429F" w:rsidRPr="00DD7D58" w:rsidRDefault="00D1429F" w:rsidP="00D1429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031554250" w:edGrp="everyone" w:colFirst="1" w:colLast="1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Serviço /Organismo</w:t>
            </w:r>
          </w:p>
        </w:tc>
        <w:tc>
          <w:tcPr>
            <w:tcW w:w="89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2D6E3E" w14:textId="77777777" w:rsidR="00D1429F" w:rsidRPr="00DD7D58" w:rsidRDefault="00D1429F" w:rsidP="00D1429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1429F" w:rsidRPr="00DD7D58" w14:paraId="1507AA22" w14:textId="77777777" w:rsidTr="00D142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397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023922" w14:textId="77777777" w:rsidR="00D1429F" w:rsidRPr="00DD7D58" w:rsidRDefault="00D1429F" w:rsidP="00D1429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78757428" w:edGrp="everyone" w:colFirst="1" w:colLast="1"/>
            <w:permEnd w:id="1031554250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>N.º Mecanográfico</w:t>
            </w:r>
          </w:p>
        </w:tc>
        <w:tc>
          <w:tcPr>
            <w:tcW w:w="89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56BFC4" w14:textId="77777777" w:rsidR="00D1429F" w:rsidRPr="00DD7D58" w:rsidRDefault="00D1429F" w:rsidP="00D1429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ermEnd w:id="1478757428"/>
    <w:p w14:paraId="3A297F2E" w14:textId="77777777" w:rsidR="00457371" w:rsidRDefault="00DD7D58" w:rsidP="00DD7D58">
      <w:pPr>
        <w:jc w:val="both"/>
        <w:rPr>
          <w:rFonts w:ascii="Regular Regular" w:hAnsi="Regular Regular"/>
          <w:b/>
          <w:sz w:val="18"/>
          <w:szCs w:val="18"/>
        </w:rPr>
      </w:pPr>
      <w:r w:rsidRPr="00DD7D58">
        <w:rPr>
          <w:rFonts w:ascii="Regular Regular" w:hAnsi="Regular Regular"/>
          <w:b/>
          <w:sz w:val="18"/>
          <w:szCs w:val="18"/>
        </w:rPr>
        <w:t xml:space="preserve">      </w:t>
      </w:r>
    </w:p>
    <w:p w14:paraId="62168B5A" w14:textId="6500DAF4" w:rsidR="00DD7D58" w:rsidRPr="00DD7D58" w:rsidRDefault="00DD7D58" w:rsidP="00DD7D58">
      <w:pPr>
        <w:jc w:val="both"/>
        <w:rPr>
          <w:rFonts w:ascii="Regular Regular" w:hAnsi="Regular Regular"/>
          <w:b/>
          <w:sz w:val="18"/>
          <w:szCs w:val="18"/>
        </w:rPr>
      </w:pPr>
      <w:r w:rsidRPr="00DD7D58">
        <w:rPr>
          <w:rFonts w:ascii="Regular Regular" w:hAnsi="Regular Regular"/>
          <w:b/>
          <w:sz w:val="18"/>
          <w:szCs w:val="18"/>
        </w:rPr>
        <w:t xml:space="preserve">                      </w:t>
      </w: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1429F" w:rsidRPr="00AF558C" w14:paraId="6A53A75F" w14:textId="77777777" w:rsidTr="001D4EE6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7ABCF14" w14:textId="17E00D84" w:rsidR="00D1429F" w:rsidRPr="00A507D9" w:rsidRDefault="00D1429F" w:rsidP="00D1429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75341697" w14:textId="77777777" w:rsidR="00D1429F" w:rsidRPr="00AF558C" w:rsidRDefault="00D1429F" w:rsidP="001D4EE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1429F" w:rsidRPr="00AF558C" w14:paraId="55A92C41" w14:textId="77777777" w:rsidTr="001D4EE6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648E5EB" w14:textId="77777777" w:rsidR="00D1429F" w:rsidRPr="004F10FF" w:rsidRDefault="00D1429F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C8BD135" w14:textId="77777777" w:rsidR="00DD7D58" w:rsidRDefault="00DD7D58" w:rsidP="00DD7D58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429F" w:rsidRPr="00DD7D58" w14:paraId="298BE21E" w14:textId="77777777" w:rsidTr="00D1429F">
        <w:trPr>
          <w:trHeight w:val="376"/>
        </w:trPr>
        <w:tc>
          <w:tcPr>
            <w:tcW w:w="10632" w:type="dxa"/>
            <w:shd w:val="clear" w:color="auto" w:fill="FFFFFF"/>
            <w:vAlign w:val="center"/>
          </w:tcPr>
          <w:permStart w:id="2083269230" w:edGrp="everyone"/>
          <w:p w14:paraId="6C2D8673" w14:textId="020BCA0A" w:rsidR="00D1429F" w:rsidRPr="00DD7D58" w:rsidRDefault="00D1429F" w:rsidP="00D1429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83269230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D7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Pr="00DD7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D7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Curriculum vitae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ingresso ou outro modelo de </w:t>
            </w:r>
            <w:r w:rsidRPr="00DD7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Curriculum vitae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>, detalhado, datado e assinado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2146307602" w:edGrp="everyone"/>
      <w:tr w:rsidR="00D1429F" w:rsidRPr="00DD7D58" w14:paraId="0B13522B" w14:textId="77777777" w:rsidTr="00D1429F">
        <w:trPr>
          <w:trHeight w:val="376"/>
        </w:trPr>
        <w:tc>
          <w:tcPr>
            <w:tcW w:w="10632" w:type="dxa"/>
            <w:shd w:val="clear" w:color="auto" w:fill="FFFFFF"/>
            <w:vAlign w:val="center"/>
          </w:tcPr>
          <w:p w14:paraId="03C080A1" w14:textId="72D153FF" w:rsidR="00D1429F" w:rsidRPr="00DD7D58" w:rsidRDefault="00D1429F" w:rsidP="00D1429F">
            <w:pPr>
              <w:pStyle w:val="Corpodetexto"/>
              <w:ind w:left="650" w:hanging="650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46307602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D7D58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D1429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</w:t>
            </w:r>
            <w:r w:rsidRPr="00DD7D58">
              <w:rPr>
                <w:rFonts w:ascii="Regular Regular" w:hAnsi="Regular Regular" w:cs="Arial"/>
                <w:b/>
                <w:sz w:val="18"/>
                <w:szCs w:val="18"/>
              </w:rPr>
              <w:t>ertificado de habilitações</w:t>
            </w:r>
            <w:r w:rsidRPr="00DD7D5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comprovativo d</w:t>
            </w:r>
            <w:r w:rsidRPr="00DD7D58">
              <w:rPr>
                <w:rFonts w:ascii="Regular Regular" w:hAnsi="Regular Regular" w:cs="Arial"/>
                <w:sz w:val="18"/>
                <w:szCs w:val="18"/>
              </w:rPr>
              <w:t>a posse das habilitações literárias e/ou qualificações profissionais exigidas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58798790" w:edGrp="everyone"/>
      <w:tr w:rsidR="00D1429F" w:rsidRPr="00DD7D58" w14:paraId="543B89E4" w14:textId="77777777" w:rsidTr="00D1429F">
        <w:trPr>
          <w:trHeight w:val="376"/>
        </w:trPr>
        <w:tc>
          <w:tcPr>
            <w:tcW w:w="10632" w:type="dxa"/>
            <w:shd w:val="clear" w:color="auto" w:fill="FFFFFF"/>
            <w:vAlign w:val="center"/>
          </w:tcPr>
          <w:p w14:paraId="44643B16" w14:textId="023FF8C6" w:rsidR="00D1429F" w:rsidRPr="00DD7D58" w:rsidRDefault="00D1429F" w:rsidP="00D1429F">
            <w:pPr>
              <w:pStyle w:val="Corpodetexto"/>
              <w:ind w:firstLine="20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798790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D7D58">
              <w:rPr>
                <w:rFonts w:ascii="Regular Regular" w:hAnsi="Regular Regular" w:cs="Arial"/>
                <w:b/>
                <w:sz w:val="18"/>
                <w:szCs w:val="18"/>
              </w:rPr>
              <w:t>3.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416C3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Co</w:t>
            </w:r>
            <w:r w:rsidR="00416C34" w:rsidRPr="00416C34">
              <w:rPr>
                <w:rFonts w:ascii="Regular Regular" w:hAnsi="Regular Regular" w:cs="Arial"/>
                <w:b/>
                <w:sz w:val="18"/>
                <w:szCs w:val="18"/>
              </w:rPr>
              <w:t>mprovativos de ações</w:t>
            </w:r>
            <w:r w:rsidRPr="00416C34">
              <w:rPr>
                <w:rFonts w:ascii="Regular Regular" w:hAnsi="Regular Regular" w:cs="Arial"/>
                <w:b/>
                <w:sz w:val="18"/>
                <w:szCs w:val="18"/>
              </w:rPr>
              <w:t xml:space="preserve"> de</w:t>
            </w:r>
            <w:r w:rsidRPr="00DD7D58">
              <w:rPr>
                <w:rFonts w:ascii="Regular Regular" w:hAnsi="Regular Regular" w:cs="Arial"/>
                <w:b/>
                <w:sz w:val="18"/>
                <w:szCs w:val="18"/>
              </w:rPr>
              <w:t xml:space="preserve"> formação</w:t>
            </w:r>
            <w:r w:rsidRPr="00DD7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D7D58">
              <w:rPr>
                <w:rFonts w:ascii="Regular Regular" w:hAnsi="Regular Regular" w:cs="Arial"/>
                <w:bCs/>
                <w:sz w:val="18"/>
                <w:szCs w:val="18"/>
              </w:rPr>
              <w:t>profissional, datas de realização e respetiva duração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410125302" w:edGrp="everyone"/>
      <w:tr w:rsidR="00D1429F" w:rsidRPr="00DD7D58" w14:paraId="4FA396D0" w14:textId="77777777" w:rsidTr="00D1429F">
        <w:trPr>
          <w:trHeight w:val="376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9807208" w14:textId="166ADF76" w:rsidR="00D1429F" w:rsidRPr="00DD7D58" w:rsidRDefault="00D1429F" w:rsidP="00D1429F">
            <w:pPr>
              <w:pStyle w:val="Corpodetexto"/>
              <w:ind w:firstLine="20"/>
              <w:rPr>
                <w:rFonts w:ascii="Regular Regular" w:hAnsi="Regular Regular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10125302"/>
            <w:r w:rsidRPr="00DD7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1429F">
              <w:rPr>
                <w:rFonts w:ascii="Regular Regular" w:hAnsi="Regular Regular"/>
                <w:bCs/>
                <w:sz w:val="18"/>
                <w:szCs w:val="18"/>
              </w:rPr>
              <w:t xml:space="preserve">4. </w:t>
            </w:r>
            <w:r w:rsidR="00F6434F" w:rsidRPr="00F6434F">
              <w:rPr>
                <w:rFonts w:ascii="Regular Regular" w:hAnsi="Regular Regular"/>
                <w:b/>
                <w:sz w:val="18"/>
                <w:szCs w:val="18"/>
              </w:rPr>
              <w:t>C</w:t>
            </w:r>
            <w:r w:rsidRPr="00F6434F">
              <w:rPr>
                <w:rFonts w:ascii="Regular Regular" w:hAnsi="Regular Regular"/>
                <w:b/>
                <w:sz w:val="18"/>
                <w:szCs w:val="18"/>
              </w:rPr>
              <w:t>o</w:t>
            </w:r>
            <w:r w:rsidRPr="00D1429F">
              <w:rPr>
                <w:rFonts w:ascii="Regular Regular" w:hAnsi="Regular Regular"/>
                <w:b/>
                <w:sz w:val="18"/>
                <w:szCs w:val="18"/>
              </w:rPr>
              <w:t>mprovativo</w:t>
            </w:r>
            <w:r w:rsidRPr="00D1429F">
              <w:rPr>
                <w:rFonts w:ascii="Regular Regular" w:hAnsi="Regular Regular"/>
                <w:bCs/>
                <w:sz w:val="18"/>
                <w:szCs w:val="18"/>
              </w:rPr>
              <w:t xml:space="preserve"> da experiência profissional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797326127" w:edGrp="everyone"/>
      <w:tr w:rsidR="00D1429F" w:rsidRPr="00EB103B" w14:paraId="20440CCC" w14:textId="77777777" w:rsidTr="00D142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627" w:type="dxa"/>
            <w:shd w:val="clear" w:color="auto" w:fill="auto"/>
            <w:vAlign w:val="center"/>
          </w:tcPr>
          <w:p w14:paraId="27815AC8" w14:textId="6737B1EA" w:rsidR="00D1429F" w:rsidRPr="00221D46" w:rsidRDefault="00D1429F" w:rsidP="001D4EE6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97326127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5</w:t>
            </w:r>
            <w:r w:rsidRPr="006A22D1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.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6A22D1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Outros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e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1068060835" w:edGrp="everyone"/>
          <w:p w14:paraId="288478CF" w14:textId="65918B77" w:rsidR="00D1429F" w:rsidRPr="00221D46" w:rsidRDefault="00D1429F" w:rsidP="001D4EE6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68060835"/>
            <w:r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5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680526291" w:edGrp="everyone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 </w:t>
            </w:r>
            <w:permEnd w:id="680526291"/>
          </w:p>
          <w:permStart w:id="1155754926" w:edGrp="everyone"/>
          <w:p w14:paraId="7D1B6D7B" w14:textId="073B1CFB" w:rsidR="00D1429F" w:rsidRPr="006A22D1" w:rsidRDefault="00D1429F" w:rsidP="001D4EE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55754926"/>
            <w:r w:rsidRPr="006A22D1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5</w:t>
            </w:r>
            <w:r w:rsidRPr="006A22D1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1396327660" w:edGrp="everyone"/>
            <w:r w:rsidRPr="006A22D1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_____________________________________________________________________________________________________________</w:t>
            </w:r>
            <w:permEnd w:id="1396327660"/>
          </w:p>
        </w:tc>
      </w:tr>
    </w:tbl>
    <w:p w14:paraId="71F89CB1" w14:textId="77777777" w:rsidR="00C05AFF" w:rsidRPr="00D1429F" w:rsidRDefault="00C05AFF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D1429F" w14:paraId="062059AB" w14:textId="77777777" w:rsidTr="00365B57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51250189" w:rsidR="00F16A3D" w:rsidRPr="00D1429F" w:rsidRDefault="00F16A3D" w:rsidP="00483C4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D1429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D1429F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365B57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1D1BC209" w14:textId="77777777" w:rsidR="005D6A3F" w:rsidRDefault="005D6A3F" w:rsidP="005D6A3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4CEFA3F8" w:rsidR="00F16A3D" w:rsidRPr="000C2A7C" w:rsidRDefault="005D6A3F" w:rsidP="005D6A3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65B57" w:rsidRPr="00AF558C" w14:paraId="7C22B25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1520681" w14:textId="631A5FEF" w:rsidR="00365B57" w:rsidRPr="00A507D9" w:rsidRDefault="00365B57" w:rsidP="00483C4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2D04CE5" w14:textId="77777777" w:rsidR="00365B57" w:rsidRPr="00AF558C" w:rsidRDefault="00365B57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5B57" w:rsidRPr="005B5815" w14:paraId="1B8095A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A20F345" w14:textId="77777777" w:rsidR="00365B57" w:rsidRPr="003007C9" w:rsidRDefault="00365B5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D21907B" w14:textId="77777777" w:rsidR="00365B57" w:rsidRPr="003007C9" w:rsidRDefault="00365B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BB0A689" w14:textId="77777777" w:rsidR="00365B57" w:rsidRPr="003007C9" w:rsidRDefault="00365B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2F1A62B" w14:textId="1C535E74" w:rsidR="00365B57" w:rsidRPr="005B5815" w:rsidRDefault="00365B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BD390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365B57" w:rsidRPr="005B5815" w14:paraId="341C1019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EF97C23" w14:textId="77777777" w:rsidR="00365B57" w:rsidRPr="00C00A95" w:rsidRDefault="00365B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65B57" w:rsidRPr="005B5815" w14:paraId="79C52A3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3A27091" w14:textId="77777777" w:rsidR="00365B57" w:rsidRPr="00C00A95" w:rsidRDefault="00365B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365B57" w:rsidRPr="005B5815" w14:paraId="153D9CF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BF15B05" w14:textId="77777777" w:rsidR="00365B57" w:rsidRDefault="00365B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49448664" w:edGrp="everyone"/>
      <w:tr w:rsidR="00365B57" w:rsidRPr="005B5815" w14:paraId="733179D5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7BB9AE0" w14:textId="34AB852A" w:rsidR="00365B57" w:rsidRPr="00AD7615" w:rsidRDefault="00D1429F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060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D7D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9448664"/>
            <w:r w:rsidR="00365B57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365B57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E39C2AD" w14:textId="77777777" w:rsidR="006F2177" w:rsidRDefault="006F2177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83C4C" w:rsidRDefault="00D86E6B" w:rsidP="00483C4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83C4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83C4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83C4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14140188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141401888"/>
    </w:tbl>
    <w:p w14:paraId="0E8A75DC" w14:textId="77777777" w:rsidR="00C05AFF" w:rsidRDefault="00C05AFF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0D1846"/>
    <w:sectPr w:rsidR="00D86E6B" w:rsidSect="00457371">
      <w:headerReference w:type="default" r:id="rId10"/>
      <w:footerReference w:type="default" r:id="rId11"/>
      <w:pgSz w:w="11906" w:h="16838" w:code="9"/>
      <w:pgMar w:top="2269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5060B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815923C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D5783">
      <w:rPr>
        <w:rFonts w:ascii="Regular Regular" w:hAnsi="Regular Regular"/>
        <w:sz w:val="14"/>
        <w:szCs w:val="14"/>
      </w:rPr>
      <w:t>84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F5E5A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060B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060B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" name="Imagem 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4247D7C6" w:rsidR="00F16A3D" w:rsidRPr="005760EB" w:rsidRDefault="003F61B0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Candidatura a concurso de ingresso</w:t>
          </w:r>
        </w:p>
        <w:p w14:paraId="49209F9E" w14:textId="77777777" w:rsidR="003F61B0" w:rsidRDefault="00F16A3D" w:rsidP="003F61B0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7632DC7" w:rsidR="00C67445" w:rsidRPr="00C67445" w:rsidRDefault="003F61B0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6BA5B6FF" wp14:editId="0E8DC8B6">
                <wp:extent cx="682388" cy="682388"/>
                <wp:effectExtent l="0" t="0" r="3810" b="3810"/>
                <wp:docPr id="2" name="Imagem 2" descr="C:\Users\alexandramorgado\AppData\Local\Packages\Microsoft.Windows.Photos_8wekyb3d8bbwe\TempState\ShareServiceTempFolder\Concurso de ingress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xandramorgado\AppData\Local\Packages\Microsoft.Windows.Photos_8wekyb3d8bbwe\TempState\ShareServiceTempFolder\Concurso de ingress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83" cy="704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3F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75FD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FED"/>
    <w:multiLevelType w:val="hybridMultilevel"/>
    <w:tmpl w:val="E9F8805E"/>
    <w:lvl w:ilvl="0" w:tplc="12ACD7D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eB/3x2OdhDQYW3sISbrP/Hs5T2VeU+i0W5n/HZzsJRYbM+bk4uRvDguXI7KD4rt5YWdaRsjYVc9a3FhKsvdLNA==" w:salt="gryzXRV63GJ5jsgL18l32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77BC8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F4EFB"/>
    <w:rsid w:val="001F5E5A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5783"/>
    <w:rsid w:val="003136C5"/>
    <w:rsid w:val="00325BBB"/>
    <w:rsid w:val="003342ED"/>
    <w:rsid w:val="0033454C"/>
    <w:rsid w:val="00362816"/>
    <w:rsid w:val="00365B57"/>
    <w:rsid w:val="0038565D"/>
    <w:rsid w:val="003B7CA6"/>
    <w:rsid w:val="003C7911"/>
    <w:rsid w:val="003D1373"/>
    <w:rsid w:val="003D3E21"/>
    <w:rsid w:val="003F47E2"/>
    <w:rsid w:val="003F61B0"/>
    <w:rsid w:val="00404B08"/>
    <w:rsid w:val="00411406"/>
    <w:rsid w:val="00416C34"/>
    <w:rsid w:val="004242F8"/>
    <w:rsid w:val="0042519C"/>
    <w:rsid w:val="0044049C"/>
    <w:rsid w:val="0045166F"/>
    <w:rsid w:val="00454D02"/>
    <w:rsid w:val="00457371"/>
    <w:rsid w:val="004632F8"/>
    <w:rsid w:val="00471CEA"/>
    <w:rsid w:val="00473936"/>
    <w:rsid w:val="00483C4C"/>
    <w:rsid w:val="004853C7"/>
    <w:rsid w:val="004857F4"/>
    <w:rsid w:val="00486546"/>
    <w:rsid w:val="00496868"/>
    <w:rsid w:val="004A3E21"/>
    <w:rsid w:val="004B1545"/>
    <w:rsid w:val="004B6054"/>
    <w:rsid w:val="004B6B81"/>
    <w:rsid w:val="004D7CEA"/>
    <w:rsid w:val="004E235D"/>
    <w:rsid w:val="005060B0"/>
    <w:rsid w:val="0051029D"/>
    <w:rsid w:val="005656ED"/>
    <w:rsid w:val="0057050A"/>
    <w:rsid w:val="005760EB"/>
    <w:rsid w:val="005845EC"/>
    <w:rsid w:val="005858B4"/>
    <w:rsid w:val="005A67A3"/>
    <w:rsid w:val="005B5815"/>
    <w:rsid w:val="005B752D"/>
    <w:rsid w:val="005C378C"/>
    <w:rsid w:val="005D69AC"/>
    <w:rsid w:val="005D6A3F"/>
    <w:rsid w:val="00600E9A"/>
    <w:rsid w:val="006047F9"/>
    <w:rsid w:val="00617A21"/>
    <w:rsid w:val="00623C7E"/>
    <w:rsid w:val="00626650"/>
    <w:rsid w:val="006431CE"/>
    <w:rsid w:val="00652816"/>
    <w:rsid w:val="006541E0"/>
    <w:rsid w:val="0065460B"/>
    <w:rsid w:val="00667F0A"/>
    <w:rsid w:val="00672018"/>
    <w:rsid w:val="00690275"/>
    <w:rsid w:val="006A12F5"/>
    <w:rsid w:val="006C40A7"/>
    <w:rsid w:val="006D5B6B"/>
    <w:rsid w:val="006F2177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B1342"/>
    <w:rsid w:val="007D6213"/>
    <w:rsid w:val="007E7AB3"/>
    <w:rsid w:val="007F13D8"/>
    <w:rsid w:val="008024FC"/>
    <w:rsid w:val="00805B78"/>
    <w:rsid w:val="00810B72"/>
    <w:rsid w:val="00812B68"/>
    <w:rsid w:val="0081443C"/>
    <w:rsid w:val="0082190C"/>
    <w:rsid w:val="00823402"/>
    <w:rsid w:val="00830DA0"/>
    <w:rsid w:val="00836982"/>
    <w:rsid w:val="00840559"/>
    <w:rsid w:val="00857B6F"/>
    <w:rsid w:val="008600F6"/>
    <w:rsid w:val="00875197"/>
    <w:rsid w:val="00892FFC"/>
    <w:rsid w:val="00894C4A"/>
    <w:rsid w:val="008B4088"/>
    <w:rsid w:val="008C5B14"/>
    <w:rsid w:val="008F66F8"/>
    <w:rsid w:val="00904455"/>
    <w:rsid w:val="0090494E"/>
    <w:rsid w:val="00915471"/>
    <w:rsid w:val="00937FD7"/>
    <w:rsid w:val="00940E76"/>
    <w:rsid w:val="00950B54"/>
    <w:rsid w:val="009726AE"/>
    <w:rsid w:val="009820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3250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43E"/>
    <w:rsid w:val="00BB2967"/>
    <w:rsid w:val="00BB5A4E"/>
    <w:rsid w:val="00BB7E2E"/>
    <w:rsid w:val="00BD0CC0"/>
    <w:rsid w:val="00BD22CF"/>
    <w:rsid w:val="00BD33DC"/>
    <w:rsid w:val="00BD390E"/>
    <w:rsid w:val="00BF28FF"/>
    <w:rsid w:val="00BF5797"/>
    <w:rsid w:val="00BF658D"/>
    <w:rsid w:val="00C05AFF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1429F"/>
    <w:rsid w:val="00D46B26"/>
    <w:rsid w:val="00D7731C"/>
    <w:rsid w:val="00D8309C"/>
    <w:rsid w:val="00D86E6B"/>
    <w:rsid w:val="00D873D1"/>
    <w:rsid w:val="00D87CE5"/>
    <w:rsid w:val="00DB781A"/>
    <w:rsid w:val="00DC23E8"/>
    <w:rsid w:val="00DC514D"/>
    <w:rsid w:val="00DD49DE"/>
    <w:rsid w:val="00DD7D58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76BB7"/>
    <w:rsid w:val="00E86BC4"/>
    <w:rsid w:val="00E91412"/>
    <w:rsid w:val="00EE4850"/>
    <w:rsid w:val="00F022FC"/>
    <w:rsid w:val="00F16A3D"/>
    <w:rsid w:val="00F6434F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1B0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DD7D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16C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C378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378C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37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378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378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37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378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recrutamentocmp.cm-porto.pt/procedimento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754</Words>
  <Characters>4074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41</cp:revision>
  <cp:lastPrinted>2023-12-28T09:25:00Z</cp:lastPrinted>
  <dcterms:created xsi:type="dcterms:W3CDTF">2023-12-14T10:15:00Z</dcterms:created>
  <dcterms:modified xsi:type="dcterms:W3CDTF">2024-02-08T15:38:00Z</dcterms:modified>
</cp:coreProperties>
</file>